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32" w:rsidRPr="004D079C" w:rsidRDefault="00293632" w:rsidP="00293632">
      <w:pPr>
        <w:jc w:val="center"/>
        <w:rPr>
          <w:rFonts w:ascii="Tahoma" w:hAnsi="Tahoma" w:cs="Tahoma"/>
          <w:b/>
          <w:sz w:val="24"/>
          <w:szCs w:val="24"/>
        </w:rPr>
      </w:pPr>
    </w:p>
    <w:p w:rsidR="004E4417" w:rsidRPr="004D079C" w:rsidRDefault="004E4417" w:rsidP="00293632">
      <w:pPr>
        <w:jc w:val="center"/>
        <w:rPr>
          <w:rFonts w:ascii="Tahoma" w:hAnsi="Tahoma" w:cs="Tahoma"/>
          <w:b/>
          <w:sz w:val="24"/>
          <w:szCs w:val="24"/>
        </w:rPr>
      </w:pPr>
    </w:p>
    <w:p w:rsidR="00CB2068" w:rsidRPr="004D079C" w:rsidRDefault="00293632" w:rsidP="00293632">
      <w:pPr>
        <w:jc w:val="center"/>
        <w:rPr>
          <w:rFonts w:ascii="Tahoma" w:hAnsi="Tahoma" w:cs="Tahoma"/>
          <w:b/>
          <w:sz w:val="28"/>
          <w:szCs w:val="28"/>
        </w:rPr>
      </w:pPr>
      <w:r w:rsidRPr="004D079C">
        <w:rPr>
          <w:rFonts w:ascii="Tahoma" w:hAnsi="Tahoma" w:cs="Tahoma"/>
          <w:b/>
          <w:sz w:val="28"/>
          <w:szCs w:val="28"/>
        </w:rPr>
        <w:t xml:space="preserve">Calendarul </w:t>
      </w:r>
      <w:r w:rsidR="00A6313E" w:rsidRPr="004D079C">
        <w:rPr>
          <w:rFonts w:ascii="Tahoma" w:hAnsi="Tahoma" w:cs="Tahoma"/>
          <w:b/>
          <w:sz w:val="28"/>
          <w:szCs w:val="28"/>
        </w:rPr>
        <w:t xml:space="preserve">unic al </w:t>
      </w:r>
      <w:r w:rsidRPr="004D079C">
        <w:rPr>
          <w:rFonts w:ascii="Tahoma" w:hAnsi="Tahoma" w:cs="Tahoma"/>
          <w:b/>
          <w:sz w:val="28"/>
          <w:szCs w:val="28"/>
        </w:rPr>
        <w:t>concursurilor și olimpiadelor școlare, an școlar 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160"/>
        <w:gridCol w:w="4320"/>
        <w:gridCol w:w="2844"/>
        <w:gridCol w:w="2754"/>
      </w:tblGrid>
      <w:tr w:rsidR="008E2CC2" w:rsidRPr="004D079C" w:rsidTr="008E2CC2">
        <w:tc>
          <w:tcPr>
            <w:tcW w:w="1098" w:type="dxa"/>
          </w:tcPr>
          <w:p w:rsidR="008E2CC2" w:rsidRPr="004D079C" w:rsidRDefault="008E2CC2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Nr. crt.</w:t>
            </w:r>
          </w:p>
        </w:tc>
        <w:tc>
          <w:tcPr>
            <w:tcW w:w="2160" w:type="dxa"/>
          </w:tcPr>
          <w:p w:rsidR="008E2CC2" w:rsidRPr="004D079C" w:rsidRDefault="008E2CC2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Specialitatea</w:t>
            </w:r>
          </w:p>
        </w:tc>
        <w:tc>
          <w:tcPr>
            <w:tcW w:w="4320" w:type="dxa"/>
          </w:tcPr>
          <w:p w:rsidR="008E2CC2" w:rsidRPr="004D079C" w:rsidRDefault="008E2CC2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Denumirea concursului/ olimpiadei</w:t>
            </w:r>
          </w:p>
        </w:tc>
        <w:tc>
          <w:tcPr>
            <w:tcW w:w="2844" w:type="dxa"/>
          </w:tcPr>
          <w:p w:rsidR="008E2CC2" w:rsidRPr="004D079C" w:rsidRDefault="008E2CC2" w:rsidP="00D6115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Faza</w:t>
            </w:r>
            <w:r w:rsidR="000D75DE" w:rsidRPr="004D079C">
              <w:rPr>
                <w:rFonts w:ascii="Tahoma" w:hAnsi="Tahoma" w:cs="Tahoma"/>
                <w:b/>
                <w:sz w:val="20"/>
                <w:szCs w:val="20"/>
              </w:rPr>
              <w:t>/ data</w:t>
            </w:r>
          </w:p>
        </w:tc>
        <w:tc>
          <w:tcPr>
            <w:tcW w:w="2754" w:type="dxa"/>
          </w:tcPr>
          <w:p w:rsidR="008E2CC2" w:rsidRPr="004D079C" w:rsidRDefault="008E2CC2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Loc de desf</w:t>
            </w: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ășurare</w:t>
            </w:r>
          </w:p>
        </w:tc>
      </w:tr>
      <w:tr w:rsidR="00CC1568" w:rsidRPr="004D079C" w:rsidTr="00461D0D">
        <w:trPr>
          <w:trHeight w:val="288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 xml:space="preserve">Limba </w:t>
            </w: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și literatura română și limbi clasice</w:t>
            </w:r>
          </w:p>
        </w:tc>
        <w:tc>
          <w:tcPr>
            <w:tcW w:w="4320" w:type="dxa"/>
            <w:vMerge w:val="restart"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LIMBĂ, COMUNICARE ŞI LITERATURĂ ROMÂNĂ – Gimnaziu</w:t>
            </w: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decembrie 2014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461D0D">
        <w:trPr>
          <w:trHeight w:val="30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DE408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Locală: </w:t>
            </w:r>
            <w:r w:rsidR="00F55357" w:rsidRPr="004D079C">
              <w:rPr>
                <w:rFonts w:ascii="Tahoma" w:hAnsi="Tahoma" w:cs="Tahoma"/>
                <w:sz w:val="20"/>
                <w:szCs w:val="20"/>
              </w:rPr>
              <w:t>1</w:t>
            </w:r>
            <w:r w:rsidR="00DE4086" w:rsidRPr="004D079C">
              <w:rPr>
                <w:rFonts w:ascii="Tahoma" w:hAnsi="Tahoma" w:cs="Tahoma"/>
                <w:sz w:val="20"/>
                <w:szCs w:val="20"/>
              </w:rPr>
              <w:t>5</w:t>
            </w:r>
            <w:r w:rsidR="00F55357" w:rsidRPr="004D079C">
              <w:rPr>
                <w:rFonts w:ascii="Tahoma" w:hAnsi="Tahoma" w:cs="Tahoma"/>
                <w:sz w:val="20"/>
                <w:szCs w:val="20"/>
              </w:rPr>
              <w:t xml:space="preserve"> februarie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2015</w:t>
            </w:r>
          </w:p>
        </w:tc>
        <w:tc>
          <w:tcPr>
            <w:tcW w:w="2754" w:type="dxa"/>
          </w:tcPr>
          <w:p w:rsidR="00CC1568" w:rsidRPr="004D079C" w:rsidRDefault="00D7444D" w:rsidP="00D7444D">
            <w:pPr>
              <w:pStyle w:val="ListParagraph"/>
              <w:ind w:left="-113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Şcoala Gimnazială  ,,Alexandru Șafran” Bacău, Şcoala Gimnazială ,,”G. Călinescu”, Onești; Şcoala  Gimnazială „G.Enescu” Moinești, Școala Gimnazială ,,L. Rebreanu” Comănești, Şcoala Gimnazială  Nr. 2, Târgu Ocna, Şcoala Gimnazială „M. Eminescu” Buhuși</w:t>
            </w:r>
          </w:p>
        </w:tc>
      </w:tr>
      <w:tr w:rsidR="00CC1568" w:rsidRPr="004D079C" w:rsidTr="00461D0D">
        <w:trPr>
          <w:trHeight w:val="3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21 februarie</w:t>
            </w:r>
          </w:p>
        </w:tc>
        <w:tc>
          <w:tcPr>
            <w:tcW w:w="2754" w:type="dxa"/>
          </w:tcPr>
          <w:p w:rsidR="00CC1568" w:rsidRPr="004D079C" w:rsidRDefault="00D7444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Şcoala  Gimnazială „M.Costin” Bacău</w:t>
            </w:r>
          </w:p>
        </w:tc>
      </w:tr>
      <w:tr w:rsidR="00CC1568" w:rsidRPr="004D079C" w:rsidTr="00461D0D">
        <w:trPr>
          <w:trHeight w:val="33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6-10 aprilie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Br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ăila</w:t>
            </w:r>
          </w:p>
        </w:tc>
      </w:tr>
      <w:tr w:rsidR="00CC1568" w:rsidRPr="004D079C" w:rsidTr="00461D0D">
        <w:trPr>
          <w:trHeight w:val="56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Internațională: 2-6 septembrie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Constan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ța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461D0D">
        <w:trPr>
          <w:trHeight w:val="25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LIMBĂ, COMUNICARE ŞI LITERATURĂ ROMÂNĂ - Liceu</w:t>
            </w:r>
            <w:r w:rsidRPr="004D079C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decembrie 2014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D7444D">
        <w:trPr>
          <w:trHeight w:val="1979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Locală: ianuarie 2015</w:t>
            </w:r>
          </w:p>
        </w:tc>
        <w:tc>
          <w:tcPr>
            <w:tcW w:w="2754" w:type="dxa"/>
          </w:tcPr>
          <w:p w:rsidR="00D7444D" w:rsidRPr="004D079C" w:rsidRDefault="00D7444D" w:rsidP="00D7444D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Colegiul ,,H. Coandă</w:t>
            </w:r>
            <w:r w:rsidRPr="004D079C">
              <w:rPr>
                <w:rFonts w:ascii="Tahoma" w:hAnsi="Tahoma" w:cs="Tahoma"/>
                <w:sz w:val="20"/>
                <w:szCs w:val="20"/>
              </w:rPr>
              <w:t>” Bacău,</w:t>
            </w:r>
          </w:p>
          <w:p w:rsidR="00D7444D" w:rsidRPr="004D079C" w:rsidRDefault="00D7444D" w:rsidP="00D7444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 xml:space="preserve">  Colegiul Tehnic „Gh. Asachi” Onești,  Liceul Teoretic „Spiru Haret</w:t>
            </w:r>
            <w:r w:rsidRPr="004D079C">
              <w:rPr>
                <w:rFonts w:ascii="Tahoma" w:hAnsi="Tahoma" w:cs="Tahoma"/>
                <w:sz w:val="20"/>
                <w:szCs w:val="20"/>
              </w:rPr>
              <w:t>” Moinești,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 xml:space="preserve"> Colegiul Tehnic „D. Ghika” Comănești. </w:t>
            </w:r>
          </w:p>
          <w:p w:rsidR="00D7444D" w:rsidRPr="004D079C" w:rsidRDefault="00D7444D" w:rsidP="00D7444D">
            <w:pPr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 xml:space="preserve"> Colegiul Naţional „C. Negri” Tg. Ocna, C.T. „Ion Borcea” Buhuși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461D0D">
        <w:trPr>
          <w:trHeight w:val="2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21 februarie</w:t>
            </w:r>
          </w:p>
        </w:tc>
        <w:tc>
          <w:tcPr>
            <w:tcW w:w="2754" w:type="dxa"/>
          </w:tcPr>
          <w:p w:rsidR="00CC1568" w:rsidRPr="004D079C" w:rsidRDefault="00D7444D" w:rsidP="00D7444D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 xml:space="preserve">Colegiul Național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lastRenderedPageBreak/>
              <w:t>,,</w:t>
            </w:r>
            <w:r w:rsidRPr="004D079C">
              <w:rPr>
                <w:rFonts w:ascii="Tahoma" w:hAnsi="Tahoma" w:cs="Tahoma"/>
                <w:sz w:val="20"/>
                <w:szCs w:val="20"/>
              </w:rPr>
              <w:t>Gh.Vr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nceanu” Bacău</w:t>
            </w:r>
          </w:p>
        </w:tc>
      </w:tr>
      <w:tr w:rsidR="00CC1568" w:rsidRPr="004D079C" w:rsidTr="00461D0D">
        <w:trPr>
          <w:trHeight w:val="28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6-11 aprilie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Tg. Mureș</w:t>
            </w:r>
          </w:p>
        </w:tc>
      </w:tr>
      <w:tr w:rsidR="00CC1568" w:rsidRPr="004D079C" w:rsidTr="00A6313E">
        <w:trPr>
          <w:trHeight w:val="48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Internațională: 2-6 septembrie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Constanța</w:t>
            </w:r>
          </w:p>
        </w:tc>
      </w:tr>
      <w:tr w:rsidR="00CC1568" w:rsidRPr="004D079C" w:rsidTr="00A6313E">
        <w:trPr>
          <w:trHeight w:val="33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LECTURA CA ABILITATE DE VIAŢĂ (clasele V – XII)</w:t>
            </w: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6 decembrie 2014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A6313E">
        <w:trPr>
          <w:trHeight w:val="37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2-6 aprilie</w:t>
            </w:r>
          </w:p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Bistriţa-Năsăud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A6313E">
        <w:trPr>
          <w:trHeight w:val="26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LIMBI CLASICE (clasele a VIII-a – a XII-a)</w:t>
            </w:r>
          </w:p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Pe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școală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decembrie 2014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A6313E">
        <w:trPr>
          <w:trHeight w:val="25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ianuarie 2015</w:t>
            </w:r>
          </w:p>
        </w:tc>
        <w:tc>
          <w:tcPr>
            <w:tcW w:w="2754" w:type="dxa"/>
          </w:tcPr>
          <w:p w:rsidR="001364B9" w:rsidRPr="004D079C" w:rsidRDefault="001364B9" w:rsidP="001364B9">
            <w:pPr>
              <w:tabs>
                <w:tab w:val="center" w:pos="1892"/>
              </w:tabs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lang w:val="ro-RO"/>
              </w:rPr>
              <w:tab/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Bacău-Colegiul Național ,,</w:t>
            </w:r>
            <w:r w:rsidRPr="004D079C">
              <w:rPr>
                <w:rFonts w:ascii="Tahoma" w:hAnsi="Tahoma" w:cs="Tahoma"/>
                <w:sz w:val="20"/>
                <w:szCs w:val="20"/>
              </w:rPr>
              <w:t>Gh.Vr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nceanu” </w:t>
            </w:r>
          </w:p>
          <w:p w:rsidR="00CC1568" w:rsidRPr="004D079C" w:rsidRDefault="001364B9" w:rsidP="001364B9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Moinești- L.T. ,, S.Haret”</w:t>
            </w:r>
          </w:p>
        </w:tc>
      </w:tr>
      <w:tr w:rsidR="00CC1568" w:rsidRPr="004D079C" w:rsidTr="00A6313E">
        <w:trPr>
          <w:trHeight w:val="2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22 februarie</w:t>
            </w:r>
          </w:p>
        </w:tc>
        <w:tc>
          <w:tcPr>
            <w:tcW w:w="2754" w:type="dxa"/>
          </w:tcPr>
          <w:p w:rsidR="00CC1568" w:rsidRPr="004D079C" w:rsidRDefault="001364B9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Colegiul Național ,,</w:t>
            </w:r>
            <w:r w:rsidRPr="004D079C">
              <w:rPr>
                <w:rFonts w:ascii="Tahoma" w:hAnsi="Tahoma" w:cs="Tahoma"/>
                <w:sz w:val="20"/>
                <w:szCs w:val="20"/>
              </w:rPr>
              <w:t>Gh.Vr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nceanu</w:t>
            </w:r>
          </w:p>
        </w:tc>
      </w:tr>
      <w:tr w:rsidR="00CC1568" w:rsidRPr="004D079C" w:rsidTr="00A6313E">
        <w:trPr>
          <w:trHeight w:val="24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A6313E">
            <w:pPr>
              <w:tabs>
                <w:tab w:val="left" w:pos="146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</w:t>
            </w:r>
            <w:r w:rsidRPr="004D079C">
              <w:rPr>
                <w:rFonts w:ascii="Tahoma" w:hAnsi="Tahoma" w:cs="Tahoma"/>
                <w:sz w:val="20"/>
                <w:szCs w:val="20"/>
              </w:rPr>
              <w:tab/>
              <w:t xml:space="preserve"> 3-8 aprilie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Pitești</w:t>
            </w:r>
          </w:p>
        </w:tc>
      </w:tr>
      <w:tr w:rsidR="00CC1568" w:rsidRPr="004D079C" w:rsidTr="009E51BD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aprilie-mai 2015</w:t>
            </w:r>
          </w:p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461D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Arpino, Venosa</w:t>
            </w:r>
          </w:p>
        </w:tc>
      </w:tr>
      <w:tr w:rsidR="00CC1568" w:rsidRPr="004D079C" w:rsidTr="009E51BD">
        <w:trPr>
          <w:trHeight w:val="50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LINGVISTICĂ </w:t>
            </w:r>
          </w:p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E51B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V-VI</w:t>
            </w:r>
          </w:p>
          <w:p w:rsidR="00CC1568" w:rsidRPr="004D079C" w:rsidRDefault="00CC1568" w:rsidP="009E51B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22 noiembrie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9E51BD">
        <w:trPr>
          <w:trHeight w:val="29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E51B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24-26 aprilie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Focșani</w:t>
            </w:r>
          </w:p>
        </w:tc>
      </w:tr>
      <w:tr w:rsidR="00CC1568" w:rsidRPr="004D079C" w:rsidTr="009E51BD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E51BD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VII – XII</w:t>
            </w:r>
          </w:p>
          <w:p w:rsidR="00CC1568" w:rsidRPr="004D079C" w:rsidRDefault="00CC1568" w:rsidP="009E51B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22 noiembrie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9E51BD">
        <w:trPr>
          <w:trHeight w:val="26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E51B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15-17 mai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București</w:t>
            </w:r>
          </w:p>
        </w:tc>
      </w:tr>
      <w:tr w:rsidR="00CC1568" w:rsidRPr="004D079C" w:rsidTr="00A453D1">
        <w:trPr>
          <w:trHeight w:val="60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461D0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E51BD">
            <w:pPr>
              <w:pStyle w:val="NoSpacing"/>
              <w:tabs>
                <w:tab w:val="left" w:pos="1716"/>
              </w:tabs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Internațională: 20-24 iulie 2015</w:t>
            </w:r>
          </w:p>
          <w:p w:rsidR="00CC1568" w:rsidRPr="004D079C" w:rsidRDefault="00CC1568" w:rsidP="009E51BD">
            <w:pPr>
              <w:pStyle w:val="NoSpacing"/>
              <w:tabs>
                <w:tab w:val="left" w:pos="171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Bulgaria</w:t>
            </w:r>
          </w:p>
        </w:tc>
      </w:tr>
      <w:tr w:rsidR="00CC1568" w:rsidRPr="004D079C" w:rsidTr="00A453D1">
        <w:trPr>
          <w:trHeight w:val="37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UNIVERSUL CUNOAŞTERII PRIN LECTURĂ, V-VIII – mediul rural</w:t>
            </w: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28 februarie</w:t>
            </w:r>
          </w:p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CC1568">
        <w:trPr>
          <w:trHeight w:val="30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29 mai - 1 iunie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Galați</w:t>
            </w:r>
          </w:p>
        </w:tc>
      </w:tr>
      <w:tr w:rsidR="00CC1568" w:rsidRPr="004D079C" w:rsidTr="00CC1568">
        <w:trPr>
          <w:trHeight w:val="255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DE SELECŢIE pentru Arpino şi Venosa - IX-XII</w:t>
            </w: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ianuarie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CC1568">
        <w:trPr>
          <w:trHeight w:val="2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4 – 8  aprilie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Piteşti, jud. Argeş</w:t>
            </w:r>
          </w:p>
        </w:tc>
      </w:tr>
      <w:tr w:rsidR="00CC1568" w:rsidRPr="004D079C" w:rsidTr="00CC1568">
        <w:trPr>
          <w:trHeight w:val="44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Internațională: aprilie - mai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CC1568">
        <w:trPr>
          <w:trHeight w:val="34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„Ionel Teodoreanu”, V-VIII</w:t>
            </w:r>
          </w:p>
        </w:tc>
        <w:tc>
          <w:tcPr>
            <w:tcW w:w="2844" w:type="dxa"/>
          </w:tcPr>
          <w:p w:rsidR="00CC1568" w:rsidRPr="004D079C" w:rsidRDefault="00CC1568" w:rsidP="00CC156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mai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Iași</w:t>
            </w:r>
          </w:p>
        </w:tc>
      </w:tr>
      <w:tr w:rsidR="00CC1568" w:rsidRPr="004D079C" w:rsidTr="00CC1568">
        <w:trPr>
          <w:trHeight w:val="2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CULTURĂ ŞI SPIRITUALITATE ROMÂNEASCĂ, V-VIII -  interdisciplinar (română-religie)</w:t>
            </w: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ianuarie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CC1568">
        <w:trPr>
          <w:trHeight w:val="48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mai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Putna, jud. Suceava</w:t>
            </w:r>
          </w:p>
        </w:tc>
      </w:tr>
      <w:tr w:rsidR="00CC1568" w:rsidRPr="004D079C" w:rsidTr="00CC1568">
        <w:trPr>
          <w:trHeight w:val="25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3B789C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BILATERAL OVIDIANUM, IX- XII</w:t>
            </w:r>
          </w:p>
        </w:tc>
        <w:tc>
          <w:tcPr>
            <w:tcW w:w="2844" w:type="dxa"/>
          </w:tcPr>
          <w:p w:rsidR="00CC1568" w:rsidRPr="004D079C" w:rsidRDefault="003B789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 xml:space="preserve">Națională - </w:t>
            </w:r>
            <w:r w:rsidRPr="004D079C">
              <w:rPr>
                <w:rFonts w:ascii="Tahoma" w:hAnsi="Tahoma" w:cs="Tahoma"/>
                <w:sz w:val="20"/>
                <w:szCs w:val="20"/>
              </w:rPr>
              <w:t>Selecţie pentru etapa internaţională de la Sulmona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mai</w:t>
            </w:r>
          </w:p>
        </w:tc>
        <w:tc>
          <w:tcPr>
            <w:tcW w:w="2754" w:type="dxa"/>
          </w:tcPr>
          <w:p w:rsidR="00CC1568" w:rsidRPr="004D079C" w:rsidRDefault="003B789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Constanţa</w:t>
            </w:r>
          </w:p>
        </w:tc>
      </w:tr>
      <w:tr w:rsidR="0006398D" w:rsidRPr="004D079C" w:rsidTr="0006398D">
        <w:trPr>
          <w:trHeight w:val="267"/>
        </w:trPr>
        <w:tc>
          <w:tcPr>
            <w:tcW w:w="1098" w:type="dxa"/>
            <w:vMerge w:val="restart"/>
          </w:tcPr>
          <w:p w:rsidR="0006398D" w:rsidRPr="004D079C" w:rsidRDefault="0006398D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vMerge w:val="restart"/>
          </w:tcPr>
          <w:p w:rsidR="0006398D" w:rsidRPr="004D079C" w:rsidRDefault="0006398D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Limba franceză/ limbi romanice (spaniolă, italiană)</w:t>
            </w:r>
          </w:p>
        </w:tc>
        <w:tc>
          <w:tcPr>
            <w:tcW w:w="4320" w:type="dxa"/>
            <w:vMerge w:val="restart"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LIMBA FRANCEZĂ ȘI LIMBI ROMANICE</w:t>
            </w:r>
          </w:p>
        </w:tc>
        <w:tc>
          <w:tcPr>
            <w:tcW w:w="2844" w:type="dxa"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Pe școală: decembrie 2014-ianuarie 2015</w:t>
            </w:r>
          </w:p>
        </w:tc>
        <w:tc>
          <w:tcPr>
            <w:tcW w:w="2754" w:type="dxa"/>
          </w:tcPr>
          <w:p w:rsidR="0006398D" w:rsidRPr="004D079C" w:rsidRDefault="0006398D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6398D" w:rsidRPr="004D079C" w:rsidTr="0006398D">
        <w:trPr>
          <w:trHeight w:val="267"/>
        </w:trPr>
        <w:tc>
          <w:tcPr>
            <w:tcW w:w="1098" w:type="dxa"/>
            <w:vMerge/>
          </w:tcPr>
          <w:p w:rsidR="0006398D" w:rsidRPr="004D079C" w:rsidRDefault="0006398D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98D" w:rsidRPr="004D079C" w:rsidRDefault="0006398D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Local</w:t>
            </w:r>
            <w:r w:rsidRPr="004D079C">
              <w:rPr>
                <w:rFonts w:ascii="Tahoma" w:hAnsi="Tahoma" w:cs="Tahoma"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 xml:space="preserve">: </w:t>
            </w:r>
            <w:r w:rsidR="007577B7" w:rsidRPr="004D079C">
              <w:rPr>
                <w:rFonts w:ascii="Tahoma" w:hAnsi="Tahoma" w:cs="Tahoma"/>
                <w:sz w:val="20"/>
                <w:szCs w:val="20"/>
                <w:lang w:val="en-US"/>
              </w:rPr>
              <w:t xml:space="preserve">14 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februarie 2015</w:t>
            </w:r>
          </w:p>
        </w:tc>
        <w:tc>
          <w:tcPr>
            <w:tcW w:w="2754" w:type="dxa"/>
          </w:tcPr>
          <w:p w:rsidR="0006398D" w:rsidRPr="004D079C" w:rsidRDefault="0006398D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6398D" w:rsidRPr="004D079C" w:rsidTr="007577B7">
        <w:trPr>
          <w:trHeight w:val="680"/>
        </w:trPr>
        <w:tc>
          <w:tcPr>
            <w:tcW w:w="1098" w:type="dxa"/>
            <w:vMerge/>
          </w:tcPr>
          <w:p w:rsidR="0006398D" w:rsidRPr="004D079C" w:rsidRDefault="0006398D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98D" w:rsidRPr="004D079C" w:rsidRDefault="0006398D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</w:p>
          <w:p w:rsidR="0006398D" w:rsidRPr="004D079C" w:rsidRDefault="0006398D" w:rsidP="0006398D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Scris, cls. VII-XII, 7 martie;</w:t>
            </w:r>
          </w:p>
        </w:tc>
        <w:tc>
          <w:tcPr>
            <w:tcW w:w="2754" w:type="dxa"/>
          </w:tcPr>
          <w:p w:rsidR="007577B7" w:rsidRPr="004D079C" w:rsidRDefault="007577B7" w:rsidP="007577B7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06398D" w:rsidRPr="004D079C" w:rsidRDefault="0006398D" w:rsidP="007577B7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C.</w:t>
            </w:r>
            <w:r w:rsidR="007577B7" w:rsidRPr="004D079C">
              <w:rPr>
                <w:rFonts w:ascii="Tahoma" w:hAnsi="Tahoma" w:cs="Tahoma"/>
                <w:sz w:val="20"/>
                <w:szCs w:val="20"/>
                <w:lang w:val="ro-RO"/>
              </w:rPr>
              <w:t>N.A.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. ,,</w:t>
            </w:r>
            <w:r w:rsidR="007577B7" w:rsidRPr="004D079C">
              <w:rPr>
                <w:rFonts w:ascii="Tahoma" w:hAnsi="Tahoma" w:cs="Tahoma"/>
                <w:sz w:val="20"/>
                <w:szCs w:val="20"/>
                <w:lang w:val="ro-RO"/>
              </w:rPr>
              <w:t>George Apostu</w:t>
            </w:r>
            <w:r w:rsidRPr="004D079C">
              <w:rPr>
                <w:rFonts w:ascii="Tahoma" w:hAnsi="Tahoma" w:cs="Tahoma"/>
                <w:sz w:val="20"/>
                <w:szCs w:val="20"/>
              </w:rPr>
              <w:t>’’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7577B7" w:rsidRPr="004D079C" w:rsidTr="0006398D">
        <w:trPr>
          <w:trHeight w:val="457"/>
        </w:trPr>
        <w:tc>
          <w:tcPr>
            <w:tcW w:w="1098" w:type="dxa"/>
            <w:vMerge/>
          </w:tcPr>
          <w:p w:rsidR="007577B7" w:rsidRPr="004D079C" w:rsidRDefault="007577B7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577B7" w:rsidRPr="004D079C" w:rsidRDefault="007577B7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577B7" w:rsidRPr="004D079C" w:rsidRDefault="007577B7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7577B7" w:rsidRPr="004D079C" w:rsidRDefault="007577B7" w:rsidP="0006398D">
            <w:pPr>
              <w:pStyle w:val="NoSpacing"/>
              <w:numPr>
                <w:ilvl w:val="0"/>
                <w:numId w:val="18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Oral, cls. XI-XII, 14 martie</w:t>
            </w:r>
          </w:p>
        </w:tc>
        <w:tc>
          <w:tcPr>
            <w:tcW w:w="2754" w:type="dxa"/>
          </w:tcPr>
          <w:p w:rsidR="007577B7" w:rsidRPr="004D079C" w:rsidRDefault="007577B7" w:rsidP="007577B7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C.T. ,,Anghel Saligny</w:t>
            </w:r>
            <w:r w:rsidRPr="004D079C">
              <w:rPr>
                <w:rFonts w:ascii="Tahoma" w:hAnsi="Tahoma" w:cs="Tahoma"/>
                <w:sz w:val="20"/>
                <w:szCs w:val="20"/>
              </w:rPr>
              <w:t>’’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06398D" w:rsidRPr="004D079C" w:rsidTr="0006398D">
        <w:trPr>
          <w:trHeight w:val="548"/>
        </w:trPr>
        <w:tc>
          <w:tcPr>
            <w:tcW w:w="1098" w:type="dxa"/>
            <w:vMerge/>
          </w:tcPr>
          <w:p w:rsidR="0006398D" w:rsidRPr="004D079C" w:rsidRDefault="0006398D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6398D" w:rsidRPr="004D079C" w:rsidRDefault="0006398D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6-10 aprilie</w:t>
            </w:r>
          </w:p>
          <w:p w:rsidR="0006398D" w:rsidRPr="004D079C" w:rsidRDefault="0006398D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</w:tcPr>
          <w:p w:rsidR="0006398D" w:rsidRPr="004D079C" w:rsidRDefault="0006398D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Baia Mare</w:t>
            </w:r>
          </w:p>
        </w:tc>
      </w:tr>
      <w:tr w:rsidR="000F604C" w:rsidRPr="004D079C" w:rsidTr="002F4480">
        <w:trPr>
          <w:trHeight w:val="220"/>
        </w:trPr>
        <w:tc>
          <w:tcPr>
            <w:tcW w:w="1098" w:type="dxa"/>
            <w:vMerge w:val="restart"/>
          </w:tcPr>
          <w:p w:rsidR="000F604C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vMerge w:val="restart"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Limba englez</w:t>
            </w: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4320" w:type="dxa"/>
            <w:vMerge w:val="restart"/>
          </w:tcPr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LIMBA ENGLEZA</w:t>
            </w:r>
          </w:p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Pe școală: decembrie 2014</w:t>
            </w: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F604C" w:rsidRPr="004D079C" w:rsidTr="002F4480">
        <w:trPr>
          <w:trHeight w:val="240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Locală: 24 ianuarie</w:t>
            </w: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F604C" w:rsidRPr="004D079C" w:rsidTr="002F4480">
        <w:trPr>
          <w:trHeight w:val="252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2F4480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Județeană: scris – 21 februarie; ascultare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și vorbire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– 28 februarie  </w:t>
            </w: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F604C" w:rsidRPr="004D079C" w:rsidTr="009B765C">
        <w:trPr>
          <w:trHeight w:val="756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6-10 aprilie</w:t>
            </w:r>
          </w:p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Brașov</w:t>
            </w:r>
          </w:p>
        </w:tc>
      </w:tr>
      <w:tr w:rsidR="000F604C" w:rsidRPr="004D079C" w:rsidTr="0077640B">
        <w:trPr>
          <w:trHeight w:val="533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0F604C" w:rsidRPr="004D079C" w:rsidRDefault="000F604C" w:rsidP="009B765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CONCURSUL INTERNAȚIONAL  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>PUBLIC SPEAKING</w:t>
            </w:r>
          </w:p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9C177C" w:rsidP="009B765C">
            <w:pPr>
              <w:pStyle w:val="ListParagraph"/>
              <w:ind w:left="-8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Locală:</w:t>
            </w:r>
            <w:r w:rsidR="000F604C" w:rsidRPr="004D079C">
              <w:rPr>
                <w:rFonts w:ascii="Tahoma" w:hAnsi="Tahoma" w:cs="Tahoma"/>
                <w:sz w:val="20"/>
                <w:szCs w:val="20"/>
              </w:rPr>
              <w:t xml:space="preserve"> 12-14 decembrie 2014</w:t>
            </w: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F604C" w:rsidRPr="004D079C" w:rsidTr="0077640B">
        <w:trPr>
          <w:trHeight w:val="568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9B76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7640B">
            <w:pPr>
              <w:pStyle w:val="ListParagraph"/>
              <w:ind w:left="-8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țeană: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30 ianuarie – 1 februarie 2015</w:t>
            </w:r>
          </w:p>
        </w:tc>
        <w:tc>
          <w:tcPr>
            <w:tcW w:w="2754" w:type="dxa"/>
          </w:tcPr>
          <w:p w:rsidR="000F604C" w:rsidRPr="004D079C" w:rsidRDefault="009C177C" w:rsidP="009C177C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Colegiul Național </w:t>
            </w:r>
            <w:r w:rsidR="000F604C" w:rsidRPr="004D079C">
              <w:rPr>
                <w:rFonts w:ascii="Tahoma" w:hAnsi="Tahoma" w:cs="Tahoma"/>
                <w:sz w:val="20"/>
                <w:szCs w:val="20"/>
              </w:rPr>
              <w:t>,,</w:t>
            </w:r>
            <w:r w:rsidRPr="004D079C">
              <w:rPr>
                <w:rFonts w:ascii="Tahoma" w:hAnsi="Tahoma" w:cs="Tahoma"/>
                <w:sz w:val="20"/>
                <w:szCs w:val="20"/>
              </w:rPr>
              <w:t>Vasile Alecsandri</w:t>
            </w:r>
            <w:r w:rsidR="000F604C" w:rsidRPr="004D079C">
              <w:rPr>
                <w:rFonts w:ascii="Tahoma" w:hAnsi="Tahoma" w:cs="Tahoma"/>
                <w:sz w:val="20"/>
                <w:szCs w:val="20"/>
              </w:rPr>
              <w:t>” Bac</w:t>
            </w:r>
            <w:r w:rsidR="000F604C"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0F604C" w:rsidRPr="004D079C" w:rsidTr="0077640B">
        <w:trPr>
          <w:trHeight w:val="492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9B76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9B765C">
            <w:pPr>
              <w:pStyle w:val="ListParagraph"/>
              <w:ind w:left="-8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Regională: 13-15 februarie 2015   </w:t>
            </w:r>
          </w:p>
        </w:tc>
        <w:tc>
          <w:tcPr>
            <w:tcW w:w="2754" w:type="dxa"/>
          </w:tcPr>
          <w:p w:rsidR="000F604C" w:rsidRPr="004D079C" w:rsidRDefault="009C177C" w:rsidP="0077640B">
            <w:pPr>
              <w:pStyle w:val="ListParagraph"/>
              <w:ind w:left="-8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Colegiul Economic ,,Ion Ghica”</w:t>
            </w:r>
            <w:r w:rsidR="000F604C" w:rsidRPr="004D079C">
              <w:rPr>
                <w:rFonts w:ascii="Tahoma" w:hAnsi="Tahoma" w:cs="Tahoma"/>
                <w:sz w:val="20"/>
                <w:szCs w:val="20"/>
              </w:rPr>
              <w:t xml:space="preserve"> Bacău</w:t>
            </w:r>
          </w:p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0F604C" w:rsidRPr="004D079C" w:rsidTr="000F604C">
        <w:trPr>
          <w:trHeight w:val="576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F604C" w:rsidRPr="004D079C" w:rsidRDefault="000F604C" w:rsidP="009B765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7640B">
            <w:pPr>
              <w:pStyle w:val="ListParagraph"/>
              <w:ind w:left="-8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Semifinală/ finală – 26-27  martie2015 </w:t>
            </w: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București</w:t>
            </w:r>
          </w:p>
        </w:tc>
      </w:tr>
      <w:tr w:rsidR="000F604C" w:rsidRPr="004D079C" w:rsidTr="0008704F">
        <w:trPr>
          <w:trHeight w:val="908"/>
        </w:trPr>
        <w:tc>
          <w:tcPr>
            <w:tcW w:w="1098" w:type="dxa"/>
            <w:vMerge/>
          </w:tcPr>
          <w:p w:rsidR="000F604C" w:rsidRPr="004D079C" w:rsidRDefault="000F604C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F604C" w:rsidRPr="004D079C" w:rsidRDefault="000F604C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0F604C" w:rsidRPr="004D079C" w:rsidRDefault="000F604C" w:rsidP="000F604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i/>
                <w:sz w:val="20"/>
                <w:szCs w:val="20"/>
              </w:rPr>
              <w:t>CANGURUL LINGVIST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– LIMBA ENGLEZA</w:t>
            </w:r>
          </w:p>
          <w:p w:rsidR="000F604C" w:rsidRPr="004D079C" w:rsidRDefault="000F604C" w:rsidP="002F448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26 februarie</w:t>
            </w:r>
          </w:p>
          <w:p w:rsidR="000F604C" w:rsidRPr="004D079C" w:rsidRDefault="000F604C" w:rsidP="0072415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0F604C" w:rsidRPr="004D079C" w:rsidRDefault="000F604C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E645A7" w:rsidRPr="004D079C" w:rsidTr="00E645A7">
        <w:trPr>
          <w:trHeight w:val="268"/>
        </w:trPr>
        <w:tc>
          <w:tcPr>
            <w:tcW w:w="1098" w:type="dxa"/>
            <w:vMerge w:val="restart"/>
          </w:tcPr>
          <w:p w:rsidR="00E645A7" w:rsidRPr="004D079C" w:rsidRDefault="00E645A7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vMerge w:val="restart"/>
          </w:tcPr>
          <w:p w:rsidR="00E645A7" w:rsidRPr="004D079C" w:rsidRDefault="00E645A7" w:rsidP="00431B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Limba germană</w:t>
            </w:r>
          </w:p>
        </w:tc>
        <w:tc>
          <w:tcPr>
            <w:tcW w:w="4320" w:type="dxa"/>
            <w:vMerge w:val="restart"/>
          </w:tcPr>
          <w:p w:rsidR="00E645A7" w:rsidRPr="004D079C" w:rsidRDefault="00E645A7" w:rsidP="000F604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limba germană</w:t>
            </w:r>
          </w:p>
        </w:tc>
        <w:tc>
          <w:tcPr>
            <w:tcW w:w="2844" w:type="dxa"/>
          </w:tcPr>
          <w:p w:rsidR="00E645A7" w:rsidRPr="004D079C" w:rsidRDefault="00E645A7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Pe școală: ianuarie 2015</w:t>
            </w:r>
          </w:p>
        </w:tc>
        <w:tc>
          <w:tcPr>
            <w:tcW w:w="2754" w:type="dxa"/>
          </w:tcPr>
          <w:p w:rsidR="00E645A7" w:rsidRPr="004D079C" w:rsidRDefault="00E645A7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</w:tr>
      <w:tr w:rsidR="00E645A7" w:rsidRPr="004D079C" w:rsidTr="00E645A7">
        <w:trPr>
          <w:trHeight w:val="281"/>
        </w:trPr>
        <w:tc>
          <w:tcPr>
            <w:tcW w:w="1098" w:type="dxa"/>
            <w:vMerge/>
          </w:tcPr>
          <w:p w:rsidR="00E645A7" w:rsidRPr="004D079C" w:rsidRDefault="00E645A7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645A7" w:rsidRPr="004D079C" w:rsidRDefault="00E645A7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E645A7" w:rsidRPr="004D079C" w:rsidRDefault="00E645A7" w:rsidP="000F60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E645A7" w:rsidRPr="004D079C" w:rsidRDefault="00E645A7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: 14 martie</w:t>
            </w:r>
          </w:p>
        </w:tc>
        <w:tc>
          <w:tcPr>
            <w:tcW w:w="2754" w:type="dxa"/>
          </w:tcPr>
          <w:p w:rsidR="00E645A7" w:rsidRPr="004D079C" w:rsidRDefault="00E645A7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C.T. ,,Anghel Saligny</w:t>
            </w:r>
            <w:r w:rsidRPr="004D079C">
              <w:rPr>
                <w:rFonts w:ascii="Tahoma" w:hAnsi="Tahoma" w:cs="Tahoma"/>
                <w:sz w:val="20"/>
                <w:szCs w:val="20"/>
              </w:rPr>
              <w:t>’’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E645A7" w:rsidRPr="004D079C" w:rsidTr="0008704F">
        <w:trPr>
          <w:trHeight w:val="333"/>
        </w:trPr>
        <w:tc>
          <w:tcPr>
            <w:tcW w:w="1098" w:type="dxa"/>
            <w:vMerge/>
          </w:tcPr>
          <w:p w:rsidR="00E645A7" w:rsidRPr="004D079C" w:rsidRDefault="00E645A7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645A7" w:rsidRPr="004D079C" w:rsidRDefault="00E645A7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E645A7" w:rsidRPr="004D079C" w:rsidRDefault="00E645A7" w:rsidP="000F604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E645A7" w:rsidRPr="004D079C" w:rsidRDefault="00E645A7" w:rsidP="00724158">
            <w:pPr>
              <w:pStyle w:val="NoSpacing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Națională: 20-26 aprilie</w:t>
            </w:r>
          </w:p>
        </w:tc>
        <w:tc>
          <w:tcPr>
            <w:tcW w:w="2754" w:type="dxa"/>
          </w:tcPr>
          <w:p w:rsidR="00E645A7" w:rsidRPr="004D079C" w:rsidRDefault="00E645A7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Focșani</w:t>
            </w:r>
          </w:p>
        </w:tc>
      </w:tr>
      <w:tr w:rsidR="00CC1568" w:rsidRPr="004D079C" w:rsidTr="00EB451A">
        <w:trPr>
          <w:trHeight w:val="252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EB451A">
            <w:pPr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Matematic</w:t>
            </w: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4320" w:type="dxa"/>
            <w:vMerge w:val="restart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matematică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Pe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școală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17-24 ianuarie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EB451A">
        <w:trPr>
          <w:trHeight w:val="28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EB45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767261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Locală: 1</w:t>
            </w:r>
            <w:r w:rsidR="00767261" w:rsidRPr="004D079C">
              <w:rPr>
                <w:rFonts w:ascii="Tahoma" w:hAnsi="Tahoma" w:cs="Tahoma"/>
                <w:sz w:val="20"/>
                <w:szCs w:val="20"/>
              </w:rPr>
              <w:t>4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februarie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EB451A">
        <w:trPr>
          <w:trHeight w:val="3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14 martie</w:t>
            </w:r>
          </w:p>
        </w:tc>
        <w:tc>
          <w:tcPr>
            <w:tcW w:w="2754" w:type="dxa"/>
          </w:tcPr>
          <w:p w:rsidR="00CC1568" w:rsidRPr="004D079C" w:rsidRDefault="00CC1568" w:rsidP="00461D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C.N. ,,Gh.Vrănceanu” Bacău</w:t>
            </w:r>
          </w:p>
        </w:tc>
      </w:tr>
      <w:tr w:rsidR="00CC1568" w:rsidRPr="004D079C" w:rsidTr="00EB451A">
        <w:trPr>
          <w:trHeight w:val="36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</w:t>
            </w:r>
            <w:r w:rsidR="00BB0CB4" w:rsidRPr="004D079C">
              <w:rPr>
                <w:rFonts w:ascii="Tahoma" w:hAnsi="Tahoma" w:cs="Tahoma"/>
                <w:sz w:val="20"/>
                <w:szCs w:val="20"/>
              </w:rPr>
              <w:t xml:space="preserve"> 6-9 aprilie</w:t>
            </w:r>
          </w:p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BB0CB4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București</w:t>
            </w:r>
          </w:p>
        </w:tc>
      </w:tr>
      <w:tr w:rsidR="00CC1568" w:rsidRPr="004D079C" w:rsidTr="000549E7">
        <w:trPr>
          <w:trHeight w:val="73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național de matematică și fizică</w:t>
            </w:r>
          </w:p>
          <w:p w:rsidR="00CC1568" w:rsidRPr="004D079C" w:rsidRDefault="00CC1568" w:rsidP="00EB4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,,Vrânceanu - Procopiu”</w:t>
            </w: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țeană: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21-23 noiembrie</w:t>
            </w:r>
          </w:p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C.N. ,,Ferdinand I” Bacău</w:t>
            </w:r>
          </w:p>
        </w:tc>
      </w:tr>
      <w:tr w:rsidR="00CC1568" w:rsidRPr="004D079C" w:rsidTr="000549E7">
        <w:trPr>
          <w:trHeight w:val="40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EB4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de lingvistică 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>±Poezie</w:t>
            </w: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22 noiembrie</w:t>
            </w:r>
          </w:p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Sc. Gim. ,,S.Haret” Bacău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0549E7">
        <w:trPr>
          <w:trHeight w:val="6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EB4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de matematică aplicată ,,A.Haimovici”</w:t>
            </w: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 martie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C.N. ,,G.Moisil” Onești</w:t>
            </w:r>
          </w:p>
        </w:tc>
      </w:tr>
      <w:tr w:rsidR="00CC1568" w:rsidRPr="004D079C" w:rsidTr="000549E7">
        <w:trPr>
          <w:trHeight w:val="54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EB45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interjudeţean de matematică ,,Speranțe”</w:t>
            </w: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24-26 aprilie</w:t>
            </w:r>
          </w:p>
        </w:tc>
        <w:tc>
          <w:tcPr>
            <w:tcW w:w="2754" w:type="dxa"/>
          </w:tcPr>
          <w:p w:rsidR="00CC1568" w:rsidRPr="004D079C" w:rsidRDefault="00CC1568" w:rsidP="000549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Sc. Gim. ,,L.Rebreanu”</w:t>
            </w:r>
          </w:p>
          <w:p w:rsidR="00CC1568" w:rsidRPr="004D079C" w:rsidRDefault="00CC1568" w:rsidP="000549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Comăneşti</w:t>
            </w:r>
          </w:p>
        </w:tc>
      </w:tr>
      <w:tr w:rsidR="00CC1568" w:rsidRPr="004D079C" w:rsidTr="008E2CC2">
        <w:trPr>
          <w:trHeight w:val="2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0549E7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de matematică ,,Ion Creangă”</w:t>
            </w:r>
          </w:p>
        </w:tc>
        <w:tc>
          <w:tcPr>
            <w:tcW w:w="2844" w:type="dxa"/>
          </w:tcPr>
          <w:p w:rsidR="00CC1568" w:rsidRPr="004D079C" w:rsidRDefault="00CC1568" w:rsidP="00EB451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8 aprilie</w:t>
            </w:r>
          </w:p>
        </w:tc>
        <w:tc>
          <w:tcPr>
            <w:tcW w:w="2754" w:type="dxa"/>
          </w:tcPr>
          <w:p w:rsidR="00CC1568" w:rsidRPr="004D079C" w:rsidRDefault="00CC1568" w:rsidP="000549E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Sc. Gim. ,,I.Creangă” Bacău</w:t>
            </w:r>
          </w:p>
        </w:tc>
      </w:tr>
      <w:tr w:rsidR="00CC1568" w:rsidRPr="004D079C" w:rsidTr="000B53A6">
        <w:trPr>
          <w:trHeight w:val="552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Discipline informatice</w:t>
            </w:r>
          </w:p>
        </w:tc>
        <w:tc>
          <w:tcPr>
            <w:tcW w:w="4320" w:type="dxa"/>
            <w:vMerge w:val="restart"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Informatică</w:t>
            </w: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B53A6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 xml:space="preserve">țională </w:t>
            </w:r>
            <w:r w:rsidRPr="004D079C">
              <w:rPr>
                <w:rFonts w:ascii="Tahoma" w:hAnsi="Tahoma" w:cs="Tahoma"/>
                <w:sz w:val="20"/>
                <w:szCs w:val="20"/>
              </w:rPr>
              <w:t>gimnaziu: 15-19 aprilie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0B53A6">
        <w:trPr>
          <w:trHeight w:val="5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B53A6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 liceu</w:t>
            </w:r>
            <w:r w:rsidRPr="004D079C">
              <w:rPr>
                <w:rFonts w:ascii="Tahoma" w:hAnsi="Tahoma" w:cs="Tahoma"/>
                <w:sz w:val="20"/>
                <w:szCs w:val="20"/>
              </w:rPr>
              <w:t>: 7  martie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0B53A6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B53A6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 liceu</w:t>
            </w:r>
            <w:r w:rsidRPr="004D079C">
              <w:rPr>
                <w:rFonts w:ascii="Tahoma" w:hAnsi="Tahoma" w:cs="Tahoma"/>
                <w:sz w:val="20"/>
                <w:szCs w:val="20"/>
              </w:rPr>
              <w:t>: 3-9 aprilie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Vâlcea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Mehedinți</w:t>
            </w:r>
          </w:p>
        </w:tc>
      </w:tr>
      <w:tr w:rsidR="00CC1568" w:rsidRPr="004D079C" w:rsidTr="00DF7507">
        <w:trPr>
          <w:trHeight w:val="37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Tehnologia Informației</w:t>
            </w: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B53A6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21 martie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010E8C">
        <w:trPr>
          <w:trHeight w:val="54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10E8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14-17 mai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Buz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010E8C">
        <w:trPr>
          <w:trHeight w:val="50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,,Urmașii lui Moisil”</w:t>
            </w: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10E8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21 martie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010E8C">
        <w:trPr>
          <w:trHeight w:val="76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,,Acadnet”</w:t>
            </w:r>
          </w:p>
          <w:p w:rsidR="00CC1568" w:rsidRPr="004D079C" w:rsidRDefault="00CC1568" w:rsidP="00C623B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10E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D61159">
        <w:trPr>
          <w:trHeight w:val="348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Discipline tehnice</w:t>
            </w:r>
          </w:p>
        </w:tc>
        <w:tc>
          <w:tcPr>
            <w:tcW w:w="4320" w:type="dxa"/>
            <w:vMerge w:val="restart"/>
          </w:tcPr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Olimpiadele la disciplinele din aria curriculară „Tehnologii”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8E2CC2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Pe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școală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ianuarie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B950E5">
        <w:trPr>
          <w:trHeight w:val="43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844" w:type="dxa"/>
          </w:tcPr>
          <w:p w:rsidR="00CC1568" w:rsidRPr="004D079C" w:rsidRDefault="00CC1568" w:rsidP="008E2CC2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Locală: </w:t>
            </w:r>
            <w:r w:rsidR="00701B0F" w:rsidRPr="004D079C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Pr="004D079C">
              <w:rPr>
                <w:rFonts w:ascii="Tahoma" w:hAnsi="Tahoma" w:cs="Tahoma"/>
                <w:sz w:val="20"/>
                <w:szCs w:val="20"/>
              </w:rPr>
              <w:t>februarie 2015</w:t>
            </w:r>
          </w:p>
          <w:p w:rsidR="00CC1568" w:rsidRPr="004D079C" w:rsidRDefault="00CC1568" w:rsidP="008E2C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C75F34">
        <w:trPr>
          <w:trHeight w:val="138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844" w:type="dxa"/>
          </w:tcPr>
          <w:p w:rsidR="00CC1568" w:rsidRPr="004D079C" w:rsidRDefault="00CC1568" w:rsidP="008E2CC2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- Proba scris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21 februarie;</w:t>
            </w:r>
          </w:p>
          <w:p w:rsidR="00CC1568" w:rsidRPr="004D079C" w:rsidRDefault="00CC1568" w:rsidP="00701B0F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- Proba practic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</w:t>
            </w:r>
            <w:r w:rsidR="00701B0F" w:rsidRPr="004D079C">
              <w:rPr>
                <w:rFonts w:ascii="Tahoma" w:hAnsi="Tahoma" w:cs="Tahoma"/>
                <w:sz w:val="20"/>
                <w:szCs w:val="20"/>
              </w:rPr>
              <w:t>7</w:t>
            </w:r>
            <w:r w:rsidRPr="004D079C">
              <w:rPr>
                <w:rFonts w:ascii="Tahoma" w:hAnsi="Tahoma" w:cs="Tahoma"/>
                <w:sz w:val="20"/>
                <w:szCs w:val="20"/>
              </w:rPr>
              <w:t>-28 februarie 2015</w:t>
            </w:r>
          </w:p>
        </w:tc>
        <w:tc>
          <w:tcPr>
            <w:tcW w:w="2754" w:type="dxa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C1568" w:rsidRPr="004D079C" w:rsidTr="008E2CC2">
        <w:trPr>
          <w:trHeight w:val="26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  <w:t xml:space="preserve">țională (pt. </w:t>
            </w:r>
            <w:r w:rsidRPr="004D079C">
              <w:rPr>
                <w:rFonts w:ascii="Tahoma" w:hAnsi="Tahoma" w:cs="Tahoma"/>
                <w:b/>
                <w:color w:val="FF0000"/>
                <w:sz w:val="20"/>
                <w:szCs w:val="20"/>
                <w:lang w:val="ro-RO"/>
              </w:rPr>
              <w:t>Electric, electrotehnic, electromecanic</w:t>
            </w:r>
            <w:r w:rsidRPr="004D079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; </w:t>
            </w:r>
            <w:r w:rsidRPr="004D079C">
              <w:rPr>
                <w:rFonts w:ascii="Tahoma" w:hAnsi="Tahoma" w:cs="Tahoma"/>
                <w:b/>
                <w:color w:val="FF0000"/>
                <w:sz w:val="20"/>
                <w:szCs w:val="20"/>
                <w:lang w:val="ro-RO"/>
              </w:rPr>
              <w:t xml:space="preserve">Electronică, automatizări, telecomunicaţii – 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  <w:t>XI-XII)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: 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6-10 aprilie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Colegiul Tehnic de Comunica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  <w:t>ții ,,N.V. Karpen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001623">
        <w:trPr>
          <w:trHeight w:val="949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Fizic</w:t>
            </w: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ă</w:t>
            </w:r>
          </w:p>
        </w:tc>
        <w:tc>
          <w:tcPr>
            <w:tcW w:w="4320" w:type="dxa"/>
          </w:tcPr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NAȚIONAL DE MATEMATICĂ ȘI FIZICĂ „VRĂNCEANU – PROCOPIU”</w:t>
            </w: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21 - 23 noiembrie 2014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Colegiul Național ,,Ferdinand I” Bac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001623">
        <w:trPr>
          <w:trHeight w:val="38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001623">
            <w:pPr>
              <w:pStyle w:val="ListParagraph"/>
              <w:ind w:left="2136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001623">
            <w:pPr>
              <w:spacing w:after="160" w:line="259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OLIMPIADA DE FIZICĂ</w:t>
            </w:r>
          </w:p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Locală: decembrie 2014-ianuarie 2015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1568" w:rsidRPr="004D079C" w:rsidTr="00001623">
        <w:trPr>
          <w:trHeight w:val="40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001623">
            <w:pPr>
              <w:pStyle w:val="ListParagraph"/>
              <w:ind w:left="21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21280E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="0021280E">
              <w:rPr>
                <w:rFonts w:ascii="Tahoma" w:hAnsi="Tahoma" w:cs="Tahoma"/>
                <w:sz w:val="20"/>
                <w:szCs w:val="20"/>
              </w:rPr>
              <w:t>: 14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februarie</w:t>
            </w:r>
          </w:p>
        </w:tc>
        <w:tc>
          <w:tcPr>
            <w:tcW w:w="2754" w:type="dxa"/>
          </w:tcPr>
          <w:p w:rsidR="00CC1568" w:rsidRPr="004D079C" w:rsidRDefault="00CC1568" w:rsidP="0021280E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Școala Gimnazială ,,</w:t>
            </w:r>
            <w:r w:rsidR="0021280E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Constantin Platon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ău</w:t>
            </w:r>
          </w:p>
        </w:tc>
      </w:tr>
      <w:bookmarkEnd w:id="0"/>
      <w:tr w:rsidR="00CC1568" w:rsidRPr="004D079C" w:rsidTr="00AA2DB9">
        <w:trPr>
          <w:trHeight w:val="40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001623">
            <w:pPr>
              <w:pStyle w:val="ListParagraph"/>
              <w:ind w:left="213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4-8 aprilie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Vaslui</w:t>
            </w:r>
          </w:p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1568" w:rsidRPr="004D079C" w:rsidTr="00AA2DB9">
        <w:trPr>
          <w:trHeight w:val="42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AA2DB9">
            <w:pPr>
              <w:spacing w:after="160" w:line="259" w:lineRule="auto"/>
              <w:ind w:left="3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OLIMPIADA DE ASTRONOMIE ȘI ASTROFIZICĂ</w:t>
            </w:r>
          </w:p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28 februarie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C. N. ,,V. Alecsandri” Bac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CA608B">
        <w:trPr>
          <w:trHeight w:val="36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AA2DB9">
            <w:pPr>
              <w:spacing w:after="160" w:line="259" w:lineRule="auto"/>
              <w:ind w:left="36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16-19 aprilie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Buzău</w:t>
            </w:r>
          </w:p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1568" w:rsidRPr="004D079C" w:rsidTr="00CA608B">
        <w:trPr>
          <w:trHeight w:val="74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CA608B">
            <w:pPr>
              <w:spacing w:after="160" w:line="259" w:lineRule="auto"/>
              <w:ind w:left="36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NAȚIONAL DE FIZICĂ „EVRIKA”</w:t>
            </w: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20-21 martie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Brăila</w:t>
            </w:r>
          </w:p>
        </w:tc>
      </w:tr>
      <w:tr w:rsidR="00CC1568" w:rsidRPr="004D079C" w:rsidTr="00CA608B">
        <w:trPr>
          <w:trHeight w:val="425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CA608B">
            <w:pPr>
              <w:spacing w:after="160" w:line="259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„ȘTIINȚELE PĂMÂNTULUI” </w:t>
            </w:r>
          </w:p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14 martie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C. N. P. 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Ștefan cel Mare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CA608B">
        <w:trPr>
          <w:trHeight w:val="42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A608B">
            <w:pPr>
              <w:spacing w:after="160" w:line="259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15-19 aprilie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Brașov</w:t>
            </w:r>
          </w:p>
        </w:tc>
      </w:tr>
      <w:tr w:rsidR="00CC1568" w:rsidRPr="004D079C" w:rsidTr="00CA608B">
        <w:trPr>
          <w:trHeight w:val="3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CA608B">
            <w:pPr>
              <w:spacing w:after="160" w:line="259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ȘTIINȚE PENTRU JUNIORI</w:t>
            </w: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16 mai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Ș. G. ,,N. Iorga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ău</w:t>
            </w:r>
          </w:p>
        </w:tc>
      </w:tr>
      <w:tr w:rsidR="00CC1568" w:rsidRPr="004D079C" w:rsidTr="00CA608B">
        <w:trPr>
          <w:trHeight w:val="38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A608B">
            <w:pPr>
              <w:spacing w:after="160" w:line="259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2-6 august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Brăila</w:t>
            </w:r>
          </w:p>
        </w:tc>
      </w:tr>
      <w:tr w:rsidR="00CC1568" w:rsidRPr="004D079C" w:rsidTr="00CA608B">
        <w:trPr>
          <w:trHeight w:val="313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CA608B">
            <w:pPr>
              <w:spacing w:after="160" w:line="259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DE FIZICĂ ȘI CHIMIE „IMPULS PERPETUUM”</w:t>
            </w:r>
          </w:p>
          <w:p w:rsidR="00CC1568" w:rsidRPr="004D079C" w:rsidRDefault="00CC1568" w:rsidP="00001623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CA608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30 mai 2015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CA608B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Şcoala Gimnazială ,,N. Bălcescu” Bacău</w:t>
            </w:r>
          </w:p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1568" w:rsidRPr="004D079C" w:rsidTr="008E2CC2">
        <w:trPr>
          <w:trHeight w:val="88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CA608B">
            <w:pPr>
              <w:spacing w:after="160" w:line="259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10-14 august 2015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Tg. Jiu</w:t>
            </w:r>
          </w:p>
        </w:tc>
      </w:tr>
      <w:tr w:rsidR="00CC1568" w:rsidRPr="004D079C" w:rsidTr="004B70DD">
        <w:trPr>
          <w:trHeight w:val="468"/>
        </w:trPr>
        <w:tc>
          <w:tcPr>
            <w:tcW w:w="1098" w:type="dxa"/>
            <w:vMerge w:val="restart"/>
          </w:tcPr>
          <w:p w:rsidR="00CC1568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9.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Chimie</w:t>
            </w:r>
          </w:p>
        </w:tc>
        <w:tc>
          <w:tcPr>
            <w:tcW w:w="4320" w:type="dxa"/>
            <w:vMerge w:val="restart"/>
          </w:tcPr>
          <w:p w:rsidR="00BA2443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Olimpiada Naţională de CHIMIE</w:t>
            </w:r>
          </w:p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(ediția a XLIX-a)  </w:t>
            </w:r>
          </w:p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Locală: 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ianuarie 2015;</w:t>
            </w:r>
          </w:p>
          <w:p w:rsidR="00CC1568" w:rsidRPr="004D079C" w:rsidRDefault="00CC1568" w:rsidP="0012760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CC1568" w:rsidRPr="004D079C" w:rsidTr="004B70DD">
        <w:trPr>
          <w:trHeight w:val="72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21 februarie 2015</w:t>
            </w:r>
          </w:p>
          <w:p w:rsidR="00CC1568" w:rsidRPr="004D079C" w:rsidRDefault="00CC1568" w:rsidP="0012760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Colegiul Naţional Pedagogic ,,Ştefan cel Mare” Bacău</w:t>
            </w:r>
          </w:p>
        </w:tc>
      </w:tr>
      <w:tr w:rsidR="00CC1568" w:rsidRPr="004D079C" w:rsidTr="004B70DD">
        <w:trPr>
          <w:trHeight w:val="3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5-11 aprilie 2015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Galați</w:t>
            </w:r>
          </w:p>
        </w:tc>
      </w:tr>
      <w:tr w:rsidR="00CC1568" w:rsidRPr="004D079C" w:rsidTr="00127601">
        <w:trPr>
          <w:trHeight w:val="32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Interna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21-30 iulie 2015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Baku, Azerbadjan</w:t>
            </w:r>
          </w:p>
        </w:tc>
      </w:tr>
      <w:tr w:rsidR="00CC1568" w:rsidRPr="004D079C" w:rsidTr="004B70DD">
        <w:trPr>
          <w:trHeight w:val="54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Olimpiada Națională de Ştiinţe pentru Juniori (ediția a X-a)</w:t>
            </w:r>
          </w:p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Jude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16 mai 2015</w:t>
            </w:r>
          </w:p>
          <w:p w:rsidR="00CC1568" w:rsidRPr="004D079C" w:rsidRDefault="00CC1568" w:rsidP="004B70D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4B70DD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Școala Gimnazială ,,N. Iorga" Bacău</w:t>
            </w:r>
          </w:p>
        </w:tc>
      </w:tr>
      <w:tr w:rsidR="00CC1568" w:rsidRPr="004D079C" w:rsidTr="004B70DD">
        <w:trPr>
          <w:trHeight w:val="57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3-6 august 2015</w:t>
            </w:r>
          </w:p>
        </w:tc>
        <w:tc>
          <w:tcPr>
            <w:tcW w:w="275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Brăila</w:t>
            </w:r>
          </w:p>
        </w:tc>
      </w:tr>
      <w:tr w:rsidR="00CC1568" w:rsidRPr="004D079C" w:rsidTr="00127601">
        <w:trPr>
          <w:trHeight w:val="24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4B70D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Interna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:  decembrie 2015</w:t>
            </w:r>
          </w:p>
        </w:tc>
        <w:tc>
          <w:tcPr>
            <w:tcW w:w="2754" w:type="dxa"/>
          </w:tcPr>
          <w:p w:rsidR="00CC1568" w:rsidRPr="004D079C" w:rsidRDefault="00CC1568" w:rsidP="004B70DD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Korea</w:t>
            </w:r>
          </w:p>
        </w:tc>
      </w:tr>
      <w:tr w:rsidR="00CC1568" w:rsidRPr="004D079C" w:rsidTr="0074024A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Olimpiada Naţională Ştiinţele Pământului (ediția a XIX-a)</w:t>
            </w:r>
          </w:p>
          <w:p w:rsidR="00CC1568" w:rsidRPr="004D079C" w:rsidRDefault="00CC1568" w:rsidP="00D61159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</w:tc>
        <w:tc>
          <w:tcPr>
            <w:tcW w:w="2844" w:type="dxa"/>
          </w:tcPr>
          <w:p w:rsidR="00CC1568" w:rsidRPr="004D079C" w:rsidRDefault="00CC1568" w:rsidP="0074024A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14 martie 2015</w:t>
            </w:r>
          </w:p>
          <w:p w:rsidR="00CC1568" w:rsidRPr="004D079C" w:rsidRDefault="00CC1568" w:rsidP="00B950E5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C. N. P. ,,Ştefan cel Mare” Bacău</w:t>
            </w:r>
          </w:p>
        </w:tc>
      </w:tr>
      <w:tr w:rsidR="00CC1568" w:rsidRPr="004D079C" w:rsidTr="0074024A">
        <w:trPr>
          <w:trHeight w:val="39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A244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-1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aprilie  2015 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Bra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șov</w:t>
            </w:r>
          </w:p>
        </w:tc>
      </w:tr>
      <w:tr w:rsidR="00CC1568" w:rsidRPr="004D079C" w:rsidTr="00970A1A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61159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Internațională: septembrie 2015</w:t>
            </w:r>
          </w:p>
        </w:tc>
        <w:tc>
          <w:tcPr>
            <w:tcW w:w="2754" w:type="dxa"/>
          </w:tcPr>
          <w:p w:rsidR="00CC1568" w:rsidRPr="004D079C" w:rsidRDefault="00CC1568" w:rsidP="005C0A7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Federația Rusă</w:t>
            </w:r>
          </w:p>
        </w:tc>
      </w:tr>
      <w:tr w:rsidR="00CC1568" w:rsidRPr="004D079C" w:rsidTr="00970A1A">
        <w:trPr>
          <w:trHeight w:val="64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F064C1">
            <w:pPr>
              <w:ind w:lef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Concursul național de chimie pentru elevii de la filiera tehnologică ,,Petru Poni” (ediția a VI-a)</w:t>
            </w:r>
          </w:p>
        </w:tc>
        <w:tc>
          <w:tcPr>
            <w:tcW w:w="284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21 martie 2015</w:t>
            </w:r>
          </w:p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Colegiul Economic ,,Ion Ghica” Bacău</w:t>
            </w:r>
          </w:p>
        </w:tc>
      </w:tr>
      <w:tr w:rsidR="00CC1568" w:rsidRPr="004D079C" w:rsidTr="00970A1A">
        <w:trPr>
          <w:trHeight w:val="31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13-17 mai 2015</w:t>
            </w: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Dr. Tr. Severin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, jud. Mehedin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</w:t>
            </w:r>
          </w:p>
        </w:tc>
      </w:tr>
      <w:tr w:rsidR="00CC1568" w:rsidRPr="004D079C" w:rsidTr="00970A1A">
        <w:trPr>
          <w:trHeight w:val="30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Concursul național de chimie pentru elevii clasa a VII-a ,,Raluca Ripan” (ediția a XI-a)</w:t>
            </w:r>
          </w:p>
          <w:p w:rsidR="00CC1568" w:rsidRPr="004D079C" w:rsidRDefault="00CC1568" w:rsidP="00F064C1">
            <w:pPr>
              <w:ind w:left="-108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A244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Local: 2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aprilie 2015</w:t>
            </w: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C1568" w:rsidRPr="004D079C" w:rsidTr="00970A1A">
        <w:trPr>
          <w:trHeight w:val="67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23 mai 2015</w:t>
            </w:r>
          </w:p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Şcoala Gimnazială ,,Domniţa Maria” Bacău</w:t>
            </w:r>
          </w:p>
        </w:tc>
      </w:tr>
      <w:tr w:rsidR="00CC1568" w:rsidRPr="004D079C" w:rsidTr="00970A1A">
        <w:trPr>
          <w:trHeight w:val="372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970A1A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1-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14 iunie 2015</w:t>
            </w:r>
          </w:p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Constan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ța</w:t>
            </w:r>
          </w:p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</w:p>
        </w:tc>
      </w:tr>
      <w:tr w:rsidR="00CC1568" w:rsidRPr="004D079C" w:rsidTr="00970A1A">
        <w:trPr>
          <w:trHeight w:val="74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Concursul național de chimie pentru elevii din mediul rural ,,Impuls Perpetuum” (ediția a XXII-a)</w:t>
            </w:r>
          </w:p>
        </w:tc>
        <w:tc>
          <w:tcPr>
            <w:tcW w:w="284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Județean: 30 mai 2015</w:t>
            </w:r>
          </w:p>
          <w:p w:rsidR="00CC1568" w:rsidRPr="004D079C" w:rsidRDefault="00CC1568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Şcoala Gimnazială ,,N. Bălcescu” Bacău</w:t>
            </w:r>
          </w:p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C1568" w:rsidRPr="004D079C" w:rsidTr="00970A1A">
        <w:trPr>
          <w:trHeight w:val="39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BA2443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2-16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BA2443" w:rsidRPr="004D079C">
              <w:rPr>
                <w:rFonts w:ascii="Tahoma" w:eastAsia="Times New Roman" w:hAnsi="Tahoma" w:cs="Tahoma"/>
                <w:sz w:val="20"/>
                <w:szCs w:val="20"/>
              </w:rPr>
              <w:t>iulie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 2015</w:t>
            </w:r>
          </w:p>
        </w:tc>
        <w:tc>
          <w:tcPr>
            <w:tcW w:w="2754" w:type="dxa"/>
          </w:tcPr>
          <w:p w:rsidR="00CC1568" w:rsidRPr="004D079C" w:rsidRDefault="00CC156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Tg. Jiu</w:t>
            </w:r>
          </w:p>
        </w:tc>
      </w:tr>
      <w:tr w:rsidR="005F0BA4" w:rsidRPr="004D079C" w:rsidTr="00AE20B4">
        <w:trPr>
          <w:trHeight w:val="264"/>
        </w:trPr>
        <w:tc>
          <w:tcPr>
            <w:tcW w:w="1098" w:type="dxa"/>
            <w:vMerge w:val="restart"/>
          </w:tcPr>
          <w:p w:rsidR="005F0BA4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10.</w:t>
            </w:r>
          </w:p>
        </w:tc>
        <w:tc>
          <w:tcPr>
            <w:tcW w:w="2160" w:type="dxa"/>
            <w:vMerge w:val="restart"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Biologie</w:t>
            </w:r>
          </w:p>
        </w:tc>
        <w:tc>
          <w:tcPr>
            <w:tcW w:w="4320" w:type="dxa"/>
            <w:vMerge w:val="restart"/>
          </w:tcPr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pt-BR"/>
              </w:rPr>
              <w:t>Olimpiada de Biologie</w:t>
            </w: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0162F1">
            <w:pPr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Local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decembrie 2014 – ianuarie 2015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F0BA4" w:rsidRPr="004D079C" w:rsidTr="00AE20B4">
        <w:trPr>
          <w:trHeight w:val="528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Județeană: 7 martie</w:t>
            </w:r>
          </w:p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5F0BA4" w:rsidRPr="004D079C" w:rsidRDefault="005F0BA4" w:rsidP="00AE20B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C.T. ,,N.V.Karpen” Bacău</w:t>
            </w:r>
          </w:p>
        </w:tc>
      </w:tr>
      <w:tr w:rsidR="005F0BA4" w:rsidRPr="004D079C" w:rsidTr="00AE20B4">
        <w:trPr>
          <w:trHeight w:val="276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Națională: 5-10 aprilie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Hunedoara</w:t>
            </w:r>
          </w:p>
        </w:tc>
      </w:tr>
      <w:tr w:rsidR="005F0BA4" w:rsidRPr="004D079C" w:rsidTr="000162F1">
        <w:trPr>
          <w:trHeight w:val="804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Internațională: iulie</w:t>
            </w:r>
          </w:p>
        </w:tc>
        <w:tc>
          <w:tcPr>
            <w:tcW w:w="2754" w:type="dxa"/>
          </w:tcPr>
          <w:p w:rsidR="005F0BA4" w:rsidRPr="004D079C" w:rsidRDefault="005F0BA4" w:rsidP="000162F1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Danemarca</w:t>
            </w:r>
          </w:p>
        </w:tc>
      </w:tr>
      <w:tr w:rsidR="005F0BA4" w:rsidRPr="004D079C" w:rsidTr="000162F1">
        <w:trPr>
          <w:trHeight w:val="228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Ştiinte pentru Juniori</w:t>
            </w: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AE20B4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Județeană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16 mai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Şc. Gimnazială ,,Nicolae Iorga” Bacău</w:t>
            </w:r>
          </w:p>
        </w:tc>
      </w:tr>
      <w:tr w:rsidR="005F0BA4" w:rsidRPr="004D079C" w:rsidTr="000162F1">
        <w:trPr>
          <w:trHeight w:val="300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2-6 august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Brăila</w:t>
            </w:r>
          </w:p>
        </w:tc>
      </w:tr>
      <w:tr w:rsidR="005F0BA4" w:rsidRPr="004D079C" w:rsidTr="000162F1">
        <w:trPr>
          <w:trHeight w:val="480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Interna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decembrie 2015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Argentina</w:t>
            </w:r>
          </w:p>
        </w:tc>
      </w:tr>
      <w:tr w:rsidR="005F0BA4" w:rsidRPr="004D079C" w:rsidTr="000162F1">
        <w:trPr>
          <w:trHeight w:val="216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 </w:t>
            </w:r>
            <w:r w:rsidRPr="004D079C">
              <w:rPr>
                <w:rFonts w:ascii="Tahoma" w:hAnsi="Tahoma" w:cs="Tahoma"/>
                <w:i/>
                <w:sz w:val="20"/>
                <w:szCs w:val="20"/>
                <w:lang w:val="ro-RO"/>
              </w:rPr>
              <w:t xml:space="preserve">Ştiinţele 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>Pământului</w:t>
            </w:r>
          </w:p>
          <w:p w:rsidR="005F0BA4" w:rsidRPr="004D079C" w:rsidRDefault="005F0BA4" w:rsidP="00AE20B4">
            <w:pPr>
              <w:tabs>
                <w:tab w:val="left" w:pos="936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F0BA4" w:rsidRPr="004D079C" w:rsidRDefault="005F0BA4" w:rsidP="00AE20B4">
            <w:pPr>
              <w:tabs>
                <w:tab w:val="left" w:pos="936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F0BA4" w:rsidRPr="004D079C" w:rsidRDefault="005F0BA4" w:rsidP="00AE20B4">
            <w:pPr>
              <w:tabs>
                <w:tab w:val="left" w:pos="936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5F0BA4" w:rsidRPr="004D079C" w:rsidRDefault="005F0BA4" w:rsidP="000162F1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14 martie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C. N. Pedagogic ,,Ştefan cel Mare” Bacău</w:t>
            </w:r>
          </w:p>
        </w:tc>
      </w:tr>
      <w:tr w:rsidR="005F0BA4" w:rsidRPr="004D079C" w:rsidTr="000162F1">
        <w:trPr>
          <w:trHeight w:val="264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0162F1">
            <w:pPr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15-18 aprilie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Bra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șov</w:t>
            </w:r>
          </w:p>
        </w:tc>
      </w:tr>
      <w:tr w:rsidR="005F0BA4" w:rsidRPr="004D079C" w:rsidTr="000162F1">
        <w:trPr>
          <w:trHeight w:val="492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0162F1">
            <w:pPr>
              <w:ind w:left="360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Interna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: septembrie 2015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S.U.A.</w:t>
            </w:r>
          </w:p>
        </w:tc>
      </w:tr>
      <w:tr w:rsidR="005F0BA4" w:rsidRPr="004D079C" w:rsidTr="005F0BA4">
        <w:trPr>
          <w:trHeight w:val="300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5F0BA4" w:rsidRPr="004D079C" w:rsidRDefault="005F0BA4" w:rsidP="00076572">
            <w:pPr>
              <w:ind w:left="360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de comunicări ştiin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ţ</w:t>
            </w:r>
            <w:r w:rsidRPr="004D079C">
              <w:rPr>
                <w:rFonts w:ascii="Tahoma" w:hAnsi="Tahoma" w:cs="Tahoma"/>
                <w:sz w:val="20"/>
                <w:szCs w:val="20"/>
              </w:rPr>
              <w:t>ifice ale elevilor de liceu la disciplina biologie</w:t>
            </w: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Județeană: 14 martie</w:t>
            </w:r>
          </w:p>
        </w:tc>
        <w:tc>
          <w:tcPr>
            <w:tcW w:w="2754" w:type="dxa"/>
          </w:tcPr>
          <w:p w:rsidR="005F0BA4" w:rsidRPr="004D079C" w:rsidRDefault="005F0BA4" w:rsidP="00970A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C.T. ,,Anghel Saligy”, Bacău</w:t>
            </w:r>
          </w:p>
        </w:tc>
      </w:tr>
      <w:tr w:rsidR="005F0BA4" w:rsidRPr="004D079C" w:rsidTr="00076572">
        <w:trPr>
          <w:trHeight w:val="269"/>
        </w:trPr>
        <w:tc>
          <w:tcPr>
            <w:tcW w:w="1098" w:type="dxa"/>
            <w:vMerge/>
          </w:tcPr>
          <w:p w:rsidR="005F0BA4" w:rsidRPr="004D079C" w:rsidRDefault="005F0BA4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F0BA4" w:rsidRPr="004D079C" w:rsidRDefault="005F0BA4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F0BA4" w:rsidRPr="004D079C" w:rsidRDefault="005F0BA4" w:rsidP="005F0BA4">
            <w:pPr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F0BA4" w:rsidRPr="004D079C" w:rsidRDefault="005F0BA4" w:rsidP="00B95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076572" w:rsidRPr="004D079C">
              <w:rPr>
                <w:rFonts w:ascii="Tahoma" w:eastAsia="Times New Roman" w:hAnsi="Tahoma" w:cs="Tahoma"/>
                <w:sz w:val="20"/>
                <w:szCs w:val="20"/>
              </w:rPr>
              <w:t>7-10 mai</w:t>
            </w:r>
          </w:p>
        </w:tc>
        <w:tc>
          <w:tcPr>
            <w:tcW w:w="2754" w:type="dxa"/>
          </w:tcPr>
          <w:p w:rsidR="005F0BA4" w:rsidRPr="004D079C" w:rsidRDefault="00076572" w:rsidP="00970A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/>
                <w:sz w:val="20"/>
                <w:szCs w:val="20"/>
              </w:rPr>
              <w:t>Măgurele, jud. Ilfov</w:t>
            </w:r>
          </w:p>
        </w:tc>
      </w:tr>
      <w:tr w:rsidR="00CC0AF8" w:rsidRPr="004D079C" w:rsidTr="00321148">
        <w:trPr>
          <w:trHeight w:val="492"/>
        </w:trPr>
        <w:tc>
          <w:tcPr>
            <w:tcW w:w="1098" w:type="dxa"/>
            <w:vMerge w:val="restart"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11.</w:t>
            </w:r>
          </w:p>
        </w:tc>
        <w:tc>
          <w:tcPr>
            <w:tcW w:w="2160" w:type="dxa"/>
            <w:vMerge w:val="restart"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Geografie</w:t>
            </w:r>
          </w:p>
        </w:tc>
        <w:tc>
          <w:tcPr>
            <w:tcW w:w="4320" w:type="dxa"/>
            <w:vMerge w:val="restart"/>
          </w:tcPr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OLIMPIADA DE GEOGRAFIE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es-ES"/>
              </w:rPr>
              <w:t xml:space="preserve"> (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clasa a VIII-a)</w:t>
            </w: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Local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14 februarie 2015</w:t>
            </w: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it-IT"/>
              </w:rPr>
              <w:t>Şcoala ,,C. Platon” Bacău, Şcoala ,,Sf. Voievod Ştefan cel Mare” Oneşti, Şcoala ,,E. Rebreanu” Comăneşti, Şcoala nr. 1 Moineşti, Şcoala ,,Mihai Eminescu” Buhuşi, Şcoala Sascut, G.Ş. Podu Turcului</w:t>
            </w:r>
          </w:p>
          <w:p w:rsidR="00CC0AF8" w:rsidRPr="004D079C" w:rsidRDefault="00CC0AF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C0AF8" w:rsidRPr="004D079C" w:rsidTr="00C155FB">
        <w:trPr>
          <w:trHeight w:val="3219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</w:tcPr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7 martie 2015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C.T. ,,</w:t>
            </w:r>
            <w:r w:rsidRPr="004D079C">
              <w:rPr>
                <w:rFonts w:ascii="Tahoma" w:hAnsi="Tahoma" w:cs="Tahoma"/>
                <w:sz w:val="20"/>
                <w:szCs w:val="20"/>
              </w:rPr>
              <w:t>A. Saligny” Bacău</w:t>
            </w:r>
          </w:p>
        </w:tc>
      </w:tr>
      <w:tr w:rsidR="00CC0AF8" w:rsidRPr="004D079C" w:rsidTr="00321148">
        <w:trPr>
          <w:trHeight w:val="792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CONCURSUL INTER</w:t>
            </w: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DISCIPLINAR ,,ŞTIINŢELE PĂMÂNTULUI”</w:t>
            </w: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14 martie 2015</w:t>
            </w: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C.N.P. ,,Ștefan cel Mare” Bacău</w:t>
            </w:r>
          </w:p>
        </w:tc>
      </w:tr>
      <w:tr w:rsidR="00CC0AF8" w:rsidRPr="004D079C" w:rsidTr="00321148">
        <w:trPr>
          <w:trHeight w:val="684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SESIUNEA DE COMUNICARI ŞTIINŢIFICE PENTRU ELEVII DE LICEU</w:t>
            </w: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  <w:t>Jude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22 mai 2015, ora 14,30</w:t>
            </w:r>
          </w:p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C.E. ,,I. Ghica” Bacău</w:t>
            </w:r>
          </w:p>
        </w:tc>
      </w:tr>
      <w:tr w:rsidR="00CC0AF8" w:rsidRPr="004D079C" w:rsidTr="00321148">
        <w:trPr>
          <w:trHeight w:val="244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CONCURSUL INTERJUDEŢEAN DE GEOGRAFIE „IONIŢĂ ICHIM” PENTRU CLASELE V-VII</w:t>
            </w:r>
          </w:p>
          <w:p w:rsidR="00CC0AF8" w:rsidRPr="004D079C" w:rsidRDefault="00CC0AF8" w:rsidP="00321148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 xml:space="preserve">Pe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școală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februarie 2015</w:t>
            </w: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CC0AF8" w:rsidRPr="004D079C" w:rsidTr="00321148">
        <w:trPr>
          <w:trHeight w:val="276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23 martie</w:t>
            </w: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CC0AF8" w:rsidRPr="004D079C" w:rsidTr="00321148">
        <w:trPr>
          <w:trHeight w:val="231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</w:t>
            </w:r>
            <w:r w:rsidRPr="004D079C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 xml:space="preserve"> 25 aprilie 2015, ora 10,00</w:t>
            </w:r>
          </w:p>
        </w:tc>
        <w:tc>
          <w:tcPr>
            <w:tcW w:w="2754" w:type="dxa"/>
          </w:tcPr>
          <w:p w:rsidR="00CC0AF8" w:rsidRPr="004D079C" w:rsidRDefault="00CC0AF8" w:rsidP="00321148">
            <w:pPr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Ș.G. ,,M. Sadoveanu” Bacău</w:t>
            </w:r>
          </w:p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CC0AF8" w:rsidRPr="004D079C" w:rsidTr="00321148">
        <w:trPr>
          <w:trHeight w:val="336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mai</w:t>
            </w:r>
          </w:p>
        </w:tc>
        <w:tc>
          <w:tcPr>
            <w:tcW w:w="275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Piatra-Neamţ</w:t>
            </w:r>
          </w:p>
        </w:tc>
      </w:tr>
      <w:tr w:rsidR="00CC0AF8" w:rsidRPr="004D079C" w:rsidTr="00CC0AF8">
        <w:trPr>
          <w:trHeight w:val="744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4D079C">
              <w:rPr>
                <w:rFonts w:ascii="Tahoma" w:eastAsia="Times New Roman" w:hAnsi="Tahoma" w:cs="Tahoma"/>
                <w:sz w:val="20"/>
                <w:szCs w:val="20"/>
              </w:rPr>
              <w:t>CONCURSUL NATIONAL DE GEOGRAFIE „TERRA”, PENTRU CLASELE V-VII</w:t>
            </w:r>
          </w:p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CC0AF8" w:rsidRPr="004D079C" w:rsidRDefault="00CC0AF8" w:rsidP="00321148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28 martie</w:t>
            </w: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Școala Gimnazială ,,Al.I. Cuza</w:t>
            </w:r>
            <w:r w:rsidRPr="004D079C">
              <w:rPr>
                <w:rFonts w:ascii="Tahoma" w:hAnsi="Tahoma" w:cs="Tahoma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  <w:p w:rsidR="00CC0AF8" w:rsidRPr="004D079C" w:rsidRDefault="00CC0AF8" w:rsidP="00970A1A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</w:tr>
      <w:tr w:rsidR="00CC0AF8" w:rsidRPr="004D079C" w:rsidTr="008E2CC2">
        <w:trPr>
          <w:trHeight w:val="624"/>
        </w:trPr>
        <w:tc>
          <w:tcPr>
            <w:tcW w:w="1098" w:type="dxa"/>
            <w:vMerge/>
          </w:tcPr>
          <w:p w:rsidR="00CC0AF8" w:rsidRPr="004D079C" w:rsidRDefault="00CC0AF8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0AF8" w:rsidRPr="004D079C" w:rsidRDefault="00CC0AF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0AF8" w:rsidRPr="004D079C" w:rsidRDefault="00CC0AF8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0AF8" w:rsidRPr="004D079C" w:rsidRDefault="00CC0AF8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25 aprilie</w:t>
            </w:r>
          </w:p>
        </w:tc>
        <w:tc>
          <w:tcPr>
            <w:tcW w:w="2754" w:type="dxa"/>
          </w:tcPr>
          <w:p w:rsidR="00CC0AF8" w:rsidRPr="004D079C" w:rsidRDefault="00CC0AF8" w:rsidP="00970A1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C.N.P. ,,Ștefan cel Mare</w:t>
            </w:r>
            <w:r w:rsidRPr="004D079C">
              <w:rPr>
                <w:rFonts w:ascii="Tahoma" w:hAnsi="Tahoma" w:cs="Tahoma"/>
                <w:sz w:val="20"/>
                <w:szCs w:val="20"/>
              </w:rPr>
              <w:t>”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AE6305" w:rsidRPr="004D079C" w:rsidTr="00B720CC">
        <w:trPr>
          <w:trHeight w:val="300"/>
        </w:trPr>
        <w:tc>
          <w:tcPr>
            <w:tcW w:w="1098" w:type="dxa"/>
            <w:vMerge w:val="restart"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12.</w:t>
            </w:r>
          </w:p>
        </w:tc>
        <w:tc>
          <w:tcPr>
            <w:tcW w:w="2160" w:type="dxa"/>
            <w:vMerge w:val="restart"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Istorie</w:t>
            </w:r>
          </w:p>
        </w:tc>
        <w:tc>
          <w:tcPr>
            <w:tcW w:w="4320" w:type="dxa"/>
            <w:vMerge w:val="restart"/>
          </w:tcPr>
          <w:p w:rsidR="00AE6305" w:rsidRPr="004D079C" w:rsidRDefault="00AE6305" w:rsidP="00B720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 DE ISTORIE </w:t>
            </w:r>
          </w:p>
          <w:p w:rsidR="00AE6305" w:rsidRPr="004D079C" w:rsidRDefault="00AE6305" w:rsidP="0032114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5-30 ianuarie</w:t>
            </w:r>
          </w:p>
        </w:tc>
        <w:tc>
          <w:tcPr>
            <w:tcW w:w="2754" w:type="dxa"/>
          </w:tcPr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AE6305" w:rsidRPr="004D079C" w:rsidTr="00B720CC">
        <w:trPr>
          <w:trHeight w:val="240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E6305" w:rsidRPr="004D079C" w:rsidRDefault="00AE6305" w:rsidP="00B720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7A4920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</w:t>
            </w: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7 martie</w:t>
            </w:r>
          </w:p>
        </w:tc>
        <w:tc>
          <w:tcPr>
            <w:tcW w:w="2754" w:type="dxa"/>
          </w:tcPr>
          <w:p w:rsidR="00AE6305" w:rsidRPr="004D079C" w:rsidRDefault="00AE6305" w:rsidP="007A4920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Școala Gimnazială </w:t>
            </w:r>
          </w:p>
          <w:p w:rsidR="00AE6305" w:rsidRPr="004D079C" w:rsidRDefault="00AE6305" w:rsidP="007A4920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„Constantin Platon” Bacău</w:t>
            </w:r>
          </w:p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AE6305" w:rsidRPr="004D079C" w:rsidTr="00023C64">
        <w:trPr>
          <w:trHeight w:val="576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E6305" w:rsidRPr="004D079C" w:rsidRDefault="00AE6305" w:rsidP="00B720C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6-10 aprilie</w:t>
            </w:r>
          </w:p>
        </w:tc>
        <w:tc>
          <w:tcPr>
            <w:tcW w:w="2754" w:type="dxa"/>
          </w:tcPr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Oradea</w:t>
            </w:r>
          </w:p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AE6305" w:rsidRPr="004D079C" w:rsidTr="00023C64">
        <w:trPr>
          <w:trHeight w:val="216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AE6305" w:rsidRPr="004D079C" w:rsidRDefault="00AE6305" w:rsidP="00023C64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CONCURSUL INTERDISCIPLINAR</w:t>
            </w:r>
          </w:p>
          <w:p w:rsidR="00AE6305" w:rsidRPr="004D079C" w:rsidRDefault="00AE6305" w:rsidP="00023C64">
            <w:pPr>
              <w:pStyle w:val="NoSpacing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i/>
                <w:sz w:val="20"/>
                <w:szCs w:val="20"/>
              </w:rPr>
              <w:t>Istorie şi societate în dimensiune virtuală</w:t>
            </w:r>
          </w:p>
          <w:p w:rsidR="00AE6305" w:rsidRPr="004D079C" w:rsidRDefault="00AE6305" w:rsidP="003211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321148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17 ianuarie</w:t>
            </w:r>
          </w:p>
        </w:tc>
        <w:tc>
          <w:tcPr>
            <w:tcW w:w="2754" w:type="dxa"/>
          </w:tcPr>
          <w:p w:rsidR="00AE6305" w:rsidRPr="004D079C" w:rsidRDefault="00AE6305" w:rsidP="00023C64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Colegiul „Henri Coandă”</w:t>
            </w:r>
          </w:p>
          <w:p w:rsidR="00AE6305" w:rsidRPr="004D079C" w:rsidRDefault="00AE6305" w:rsidP="00023C64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Bacău</w:t>
            </w:r>
          </w:p>
        </w:tc>
      </w:tr>
      <w:tr w:rsidR="00AE6305" w:rsidRPr="004D079C" w:rsidTr="001A546B">
        <w:trPr>
          <w:trHeight w:val="360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E6305" w:rsidRPr="004D079C" w:rsidRDefault="00AE6305" w:rsidP="00023C64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25-28 mai</w:t>
            </w:r>
          </w:p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Bistrița</w:t>
            </w:r>
          </w:p>
        </w:tc>
      </w:tr>
      <w:tr w:rsidR="00AE6305" w:rsidRPr="004D079C" w:rsidTr="001A546B">
        <w:trPr>
          <w:trHeight w:val="444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AE6305" w:rsidRPr="004D079C" w:rsidRDefault="00AE6305" w:rsidP="001A546B">
            <w:pPr>
              <w:pStyle w:val="NoSpacing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CONCURSUL INTERDISCIPLINAR</w:t>
            </w:r>
          </w:p>
          <w:p w:rsidR="00AE6305" w:rsidRPr="004D079C" w:rsidRDefault="00AE6305" w:rsidP="001A546B">
            <w:pPr>
              <w:pStyle w:val="NoSpacing"/>
              <w:jc w:val="both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i/>
                <w:sz w:val="20"/>
                <w:szCs w:val="20"/>
              </w:rPr>
              <w:t>Cultură şi civilizaţie în România</w:t>
            </w:r>
          </w:p>
          <w:p w:rsidR="00AE6305" w:rsidRPr="004D079C" w:rsidRDefault="00AE6305" w:rsidP="001A546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21 martie</w:t>
            </w:r>
          </w:p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Colegiul Economic „Ion Ghica” Bacău</w:t>
            </w:r>
          </w:p>
        </w:tc>
      </w:tr>
      <w:tr w:rsidR="00AE6305" w:rsidRPr="004D079C" w:rsidTr="001A546B">
        <w:trPr>
          <w:trHeight w:val="300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E6305" w:rsidRPr="004D079C" w:rsidRDefault="00AE6305" w:rsidP="001A546B">
            <w:pPr>
              <w:pStyle w:val="NoSpacing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1-4 iunie</w:t>
            </w:r>
          </w:p>
        </w:tc>
        <w:tc>
          <w:tcPr>
            <w:tcW w:w="2754" w:type="dxa"/>
          </w:tcPr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Boto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șani</w:t>
            </w:r>
          </w:p>
        </w:tc>
      </w:tr>
      <w:tr w:rsidR="00AE6305" w:rsidRPr="004D079C" w:rsidTr="00791A1E">
        <w:trPr>
          <w:trHeight w:val="708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AE6305" w:rsidRPr="004D079C" w:rsidRDefault="00AE6305" w:rsidP="001A546B">
            <w:pPr>
              <w:pStyle w:val="NoSpacing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i/>
                <w:sz w:val="20"/>
                <w:szCs w:val="20"/>
              </w:rPr>
              <w:t>Concursul de referate şi comunicări ştiinţifice ale elevilor de liceu</w:t>
            </w:r>
          </w:p>
          <w:p w:rsidR="00AE6305" w:rsidRPr="004D079C" w:rsidRDefault="00AE6305" w:rsidP="001A546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15 mai</w:t>
            </w:r>
          </w:p>
        </w:tc>
        <w:tc>
          <w:tcPr>
            <w:tcW w:w="2754" w:type="dxa"/>
          </w:tcPr>
          <w:p w:rsidR="00AE6305" w:rsidRPr="004D079C" w:rsidRDefault="00AE6305" w:rsidP="001A546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Școala Gimnazială </w:t>
            </w:r>
          </w:p>
          <w:p w:rsidR="00AE6305" w:rsidRPr="004D079C" w:rsidRDefault="00AE6305" w:rsidP="001A546B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„Alecu Russo” Bacău</w:t>
            </w:r>
          </w:p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AE6305" w:rsidRPr="004D079C" w:rsidTr="0078587D">
        <w:trPr>
          <w:trHeight w:val="552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AE6305" w:rsidRPr="004D079C" w:rsidRDefault="00AE6305" w:rsidP="001A546B">
            <w:pPr>
              <w:pStyle w:val="NoSpacing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14-17 iulie</w:t>
            </w:r>
          </w:p>
        </w:tc>
        <w:tc>
          <w:tcPr>
            <w:tcW w:w="2754" w:type="dxa"/>
          </w:tcPr>
          <w:p w:rsidR="00AE6305" w:rsidRPr="004D079C" w:rsidRDefault="00AE6305" w:rsidP="001A546B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Pitești</w:t>
            </w:r>
          </w:p>
          <w:p w:rsidR="00AE6305" w:rsidRPr="004D079C" w:rsidRDefault="00AE6305" w:rsidP="00970A1A">
            <w:pPr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AE6305" w:rsidRPr="004D079C" w:rsidTr="00AE6305">
        <w:trPr>
          <w:trHeight w:val="814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AE6305" w:rsidRPr="004D079C" w:rsidRDefault="00AE6305" w:rsidP="0078587D">
            <w:pPr>
              <w:pStyle w:val="NoSpacing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CONCURSUL</w:t>
            </w:r>
            <w:r w:rsidRPr="004D079C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 xml:space="preserve"> Memoria Holocaustului</w:t>
            </w: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23 mai</w:t>
            </w:r>
          </w:p>
        </w:tc>
        <w:tc>
          <w:tcPr>
            <w:tcW w:w="2754" w:type="dxa"/>
          </w:tcPr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 xml:space="preserve">Colegiul Tehnic </w:t>
            </w: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„Anghel Saligny” Bacău</w:t>
            </w: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6305" w:rsidRPr="004D079C" w:rsidTr="001A065E">
        <w:trPr>
          <w:trHeight w:val="278"/>
        </w:trPr>
        <w:tc>
          <w:tcPr>
            <w:tcW w:w="1098" w:type="dxa"/>
            <w:vMerge/>
          </w:tcPr>
          <w:p w:rsidR="00AE6305" w:rsidRPr="004D079C" w:rsidRDefault="00AE6305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AE6305" w:rsidRPr="004D079C" w:rsidRDefault="00AE6305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AE6305" w:rsidRPr="004D079C" w:rsidRDefault="00AE6305" w:rsidP="00AE6305">
            <w:pPr>
              <w:pStyle w:val="NoSpacing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CONCURSUL </w:t>
            </w:r>
            <w:r w:rsidRPr="004D079C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Glorie eternă eroilor patriei – cinste și onoare veteranilor de război</w:t>
            </w:r>
          </w:p>
        </w:tc>
        <w:tc>
          <w:tcPr>
            <w:tcW w:w="2844" w:type="dxa"/>
          </w:tcPr>
          <w:p w:rsidR="00AE6305" w:rsidRPr="004D079C" w:rsidRDefault="00AE6305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25.04.2015</w:t>
            </w:r>
          </w:p>
        </w:tc>
        <w:tc>
          <w:tcPr>
            <w:tcW w:w="2754" w:type="dxa"/>
          </w:tcPr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Școala Gimnazială ,,Mihai Drăgan” Bac</w:t>
            </w:r>
            <w:r w:rsidRPr="004D079C">
              <w:rPr>
                <w:rFonts w:ascii="Tahoma" w:hAnsi="Tahoma" w:cs="Tahoma"/>
                <w:sz w:val="20"/>
                <w:szCs w:val="20"/>
              </w:rPr>
              <w:t>ău</w:t>
            </w: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E6305" w:rsidRPr="004D079C" w:rsidRDefault="00AE6305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816"/>
        </w:trPr>
        <w:tc>
          <w:tcPr>
            <w:tcW w:w="1098" w:type="dxa"/>
            <w:vMerge w:val="restart"/>
          </w:tcPr>
          <w:p w:rsidR="00DB3F73" w:rsidRPr="004D079C" w:rsidRDefault="006F36AA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13.</w:t>
            </w:r>
          </w:p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Discipline socio-umane</w:t>
            </w:r>
          </w:p>
        </w:tc>
        <w:tc>
          <w:tcPr>
            <w:tcW w:w="4320" w:type="dxa"/>
            <w:vMerge w:val="restart"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Olimpiada disciplinelor socio-umane</w:t>
            </w: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decembrie 2014</w:t>
            </w:r>
          </w:p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552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28 februarie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132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6-10 aprilie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Mangalia</w:t>
            </w:r>
          </w:p>
        </w:tc>
      </w:tr>
      <w:tr w:rsidR="00DB3F73" w:rsidRPr="004D079C" w:rsidTr="00724158">
        <w:trPr>
          <w:trHeight w:val="288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Democra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>ție și toleranță</w:t>
            </w: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februarie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324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mai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552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27-30 iulie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Deva</w:t>
            </w:r>
          </w:p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288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Istorie și societate în dimensiune virtuală</w:t>
            </w: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februarie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276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 17 ianuarie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724158">
        <w:trPr>
          <w:trHeight w:val="156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25-28 mai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Bistrița</w:t>
            </w:r>
          </w:p>
        </w:tc>
      </w:tr>
      <w:tr w:rsidR="00DB3F73" w:rsidRPr="004D079C" w:rsidTr="00DB3F73">
        <w:trPr>
          <w:trHeight w:val="252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i/>
                <w:sz w:val="20"/>
                <w:szCs w:val="20"/>
                <w:lang w:val="es-ES_tradnl"/>
              </w:rPr>
              <w:t>Cultură și civilizație în România</w:t>
            </w: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Pe școală: februarie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DB3F73" w:rsidRPr="004D079C" w:rsidTr="00DB3F73">
        <w:trPr>
          <w:trHeight w:val="276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21 martie 2015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C. E. ,,Ion Ghica” Bac</w:t>
            </w:r>
            <w:r w:rsidRPr="004D079C">
              <w:rPr>
                <w:rFonts w:ascii="Tahoma" w:hAnsi="Tahoma" w:cs="Tahoma"/>
                <w:sz w:val="20"/>
                <w:szCs w:val="20"/>
              </w:rPr>
              <w:t>ău</w:t>
            </w:r>
          </w:p>
        </w:tc>
      </w:tr>
      <w:tr w:rsidR="00DB3F73" w:rsidRPr="004D079C" w:rsidTr="008E2CC2">
        <w:trPr>
          <w:trHeight w:val="384"/>
        </w:trPr>
        <w:tc>
          <w:tcPr>
            <w:tcW w:w="1098" w:type="dxa"/>
            <w:vMerge/>
          </w:tcPr>
          <w:p w:rsidR="00DB3F73" w:rsidRPr="004D079C" w:rsidRDefault="00DB3F73" w:rsidP="00CF008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B3F73" w:rsidRPr="004D079C" w:rsidRDefault="00DB3F73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DB3F73" w:rsidRPr="004D079C" w:rsidRDefault="00DB3F73" w:rsidP="0078587D">
            <w:pPr>
              <w:pStyle w:val="NoSpacing"/>
              <w:jc w:val="center"/>
              <w:rPr>
                <w:rFonts w:ascii="Tahoma" w:hAnsi="Tahoma" w:cs="Tahoma"/>
                <w:i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DB3F73" w:rsidRPr="004D079C" w:rsidRDefault="00DB3F73" w:rsidP="001A546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1-4 iunie</w:t>
            </w:r>
          </w:p>
        </w:tc>
        <w:tc>
          <w:tcPr>
            <w:tcW w:w="2754" w:type="dxa"/>
          </w:tcPr>
          <w:p w:rsidR="00DB3F73" w:rsidRPr="004D079C" w:rsidRDefault="00DB3F73" w:rsidP="0078587D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C1568" w:rsidRPr="004D079C" w:rsidTr="000D75DE">
        <w:trPr>
          <w:trHeight w:val="840"/>
        </w:trPr>
        <w:tc>
          <w:tcPr>
            <w:tcW w:w="1098" w:type="dxa"/>
            <w:vMerge w:val="restart"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6F36A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2160" w:type="dxa"/>
            <w:vMerge w:val="restart"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Arte</w:t>
            </w:r>
          </w:p>
        </w:tc>
        <w:tc>
          <w:tcPr>
            <w:tcW w:w="4320" w:type="dxa"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Concursul Naţional Coral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Județeană: 2</w:t>
            </w:r>
            <w:r w:rsidR="004D7707" w:rsidRPr="004D079C">
              <w:rPr>
                <w:rFonts w:ascii="Tahoma" w:hAnsi="Tahoma" w:cs="Tahoma"/>
                <w:sz w:val="20"/>
                <w:szCs w:val="20"/>
              </w:rPr>
              <w:t>0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februarie 2015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Filarmonica ,,Mihail Jora” Bacău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0D75DE">
        <w:trPr>
          <w:trHeight w:val="8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032F77">
            <w:pPr>
              <w:pStyle w:val="NoSpacing"/>
              <w:tabs>
                <w:tab w:val="center" w:pos="2052"/>
                <w:tab w:val="right" w:pos="4104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ab/>
              <w:t>Olimpiada de Coregrafie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D75DE">
            <w:pPr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 xml:space="preserve">Judeţeană: </w:t>
            </w: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26 – 27 februarie 2015</w:t>
            </w:r>
          </w:p>
          <w:p w:rsidR="00CC1568" w:rsidRPr="004D079C" w:rsidRDefault="00CC1568" w:rsidP="000D75D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Filarmonica ,,Mihail Jora” Bacău</w:t>
            </w:r>
          </w:p>
          <w:p w:rsidR="00CC1568" w:rsidRPr="004D079C" w:rsidRDefault="00CC1568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1568" w:rsidRPr="004D079C" w:rsidTr="000D75DE">
        <w:trPr>
          <w:trHeight w:val="110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D75D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  <w:t>Na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 xml:space="preserve">: </w:t>
            </w: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  <w:t>5 – 7 aprilie 2015</w:t>
            </w:r>
          </w:p>
          <w:p w:rsidR="00CC1568" w:rsidRPr="004D079C" w:rsidRDefault="00CC1568" w:rsidP="000D75DE">
            <w:pPr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</w:pPr>
          </w:p>
          <w:p w:rsidR="00CC1568" w:rsidRPr="004D079C" w:rsidRDefault="00CC1568" w:rsidP="000D75DE">
            <w:pPr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0D75DE">
            <w:pPr>
              <w:pStyle w:val="NoSpacing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n-US"/>
              </w:rPr>
              <w:t>Filarmonica ,,Mihail Jora” Bacău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Teatrul de Vară ,,Radu Beligan” Bacău</w:t>
            </w:r>
          </w:p>
          <w:p w:rsidR="004D7707" w:rsidRPr="004D079C" w:rsidRDefault="004D7707" w:rsidP="004D770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</w:rPr>
              <w:t>Teatrul Municipal ,,George Bacovia” Bacău</w:t>
            </w:r>
          </w:p>
        </w:tc>
      </w:tr>
      <w:tr w:rsidR="00CC1568" w:rsidRPr="004D079C" w:rsidTr="00347D06">
        <w:trPr>
          <w:trHeight w:val="516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C1568" w:rsidRPr="004D079C" w:rsidRDefault="00CC1568" w:rsidP="00D17C73">
            <w:pPr>
              <w:pStyle w:val="NoSpacing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  <w:t xml:space="preserve">Olimpiada de Interpretare Instrumentală </w:t>
            </w:r>
          </w:p>
          <w:p w:rsidR="00CC1568" w:rsidRPr="004D079C" w:rsidRDefault="00CC1568" w:rsidP="00D17C73">
            <w:pPr>
              <w:pStyle w:val="NoSpacing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  <w:t>pentru clasele III – VIII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 xml:space="preserve">Locală: </w:t>
            </w:r>
            <w:r w:rsidR="004D7707" w:rsidRPr="004D079C">
              <w:rPr>
                <w:rFonts w:ascii="Tahoma" w:hAnsi="Tahoma" w:cs="Tahoma"/>
                <w:bCs/>
                <w:sz w:val="20"/>
                <w:szCs w:val="20"/>
              </w:rPr>
              <w:t>13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 xml:space="preserve"> februarie 2015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C1568" w:rsidRPr="004D079C" w:rsidRDefault="00CC1568" w:rsidP="00D17C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Colegiul Naţional de Artă ,,George Apostu” Bacău</w:t>
            </w:r>
          </w:p>
        </w:tc>
      </w:tr>
      <w:tr w:rsidR="00CC1568" w:rsidRPr="004D079C" w:rsidTr="004D7707">
        <w:trPr>
          <w:trHeight w:val="334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C1568" w:rsidRPr="004D079C" w:rsidRDefault="00CC1568" w:rsidP="00D17C73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CC1568" w:rsidRPr="004D079C" w:rsidRDefault="00CC1568" w:rsidP="00347D06">
            <w:pPr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Zonal</w:t>
            </w:r>
            <w:r w:rsidRPr="004D079C">
              <w:rPr>
                <w:rFonts w:ascii="Tahoma" w:hAnsi="Tahoma" w:cs="Tahoma"/>
                <w:bCs/>
                <w:color w:val="FF0000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bCs/>
                <w:color w:val="FF0000"/>
                <w:sz w:val="20"/>
                <w:szCs w:val="20"/>
              </w:rPr>
              <w:t>: 13-15 martie 2015</w:t>
            </w:r>
          </w:p>
        </w:tc>
        <w:tc>
          <w:tcPr>
            <w:tcW w:w="2754" w:type="dxa"/>
          </w:tcPr>
          <w:p w:rsidR="004D7707" w:rsidRPr="004D079C" w:rsidRDefault="00CC1568" w:rsidP="00D17C7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  <w:t>Colegiul Naţional de Artă ,,George Apostu” Bacău</w:t>
            </w:r>
          </w:p>
        </w:tc>
      </w:tr>
      <w:tr w:rsidR="004D7707" w:rsidRPr="004D079C" w:rsidTr="004D7707">
        <w:trPr>
          <w:trHeight w:val="926"/>
        </w:trPr>
        <w:tc>
          <w:tcPr>
            <w:tcW w:w="1098" w:type="dxa"/>
            <w:vMerge/>
          </w:tcPr>
          <w:p w:rsidR="004D7707" w:rsidRPr="004D079C" w:rsidRDefault="004D7707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D7707" w:rsidRPr="004D079C" w:rsidRDefault="004D7707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4D7707" w:rsidRPr="004D079C" w:rsidRDefault="004D7707" w:rsidP="004D7707">
            <w:pPr>
              <w:pStyle w:val="NoSpacing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es-ES_tradnl"/>
              </w:rPr>
              <w:t xml:space="preserve">Olimpiada de Interpretare Instrumentală </w:t>
            </w:r>
          </w:p>
          <w:p w:rsidR="004D7707" w:rsidRPr="004D079C" w:rsidRDefault="004D7707" w:rsidP="004D7707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es-ES_tradnl"/>
              </w:rPr>
              <w:t>pentru clasele IX-XII</w:t>
            </w:r>
          </w:p>
        </w:tc>
        <w:tc>
          <w:tcPr>
            <w:tcW w:w="2844" w:type="dxa"/>
          </w:tcPr>
          <w:p w:rsidR="004D7707" w:rsidRPr="004D079C" w:rsidRDefault="004D7707" w:rsidP="004D7707">
            <w:pPr>
              <w:jc w:val="center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26-27 februarie 2015</w:t>
            </w:r>
          </w:p>
        </w:tc>
        <w:tc>
          <w:tcPr>
            <w:tcW w:w="2754" w:type="dxa"/>
          </w:tcPr>
          <w:p w:rsidR="004D7707" w:rsidRPr="004D079C" w:rsidRDefault="004D7707" w:rsidP="004D7707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es-ES_tradnl"/>
              </w:rPr>
              <w:t>Colegiul Naţional de Artă ,,George Apostu” Bacău</w:t>
            </w:r>
          </w:p>
        </w:tc>
      </w:tr>
      <w:tr w:rsidR="00CC1568" w:rsidRPr="004D079C" w:rsidTr="00D03CBC">
        <w:trPr>
          <w:trHeight w:val="720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D17C73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Olimpiada de Arte Vizuale, Arhitectură şi Istoria Artelor pentru clasele XI – XII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CC1568" w:rsidRPr="004D079C" w:rsidRDefault="00CC1568" w:rsidP="00746800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26 – 27 februarie 2015</w:t>
            </w:r>
          </w:p>
        </w:tc>
        <w:tc>
          <w:tcPr>
            <w:tcW w:w="2754" w:type="dxa"/>
          </w:tcPr>
          <w:p w:rsidR="00CC1568" w:rsidRPr="004D079C" w:rsidRDefault="00CC1568" w:rsidP="00746800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Colegiul Naţional de Artă ,,George Apostu” Bacău</w:t>
            </w:r>
          </w:p>
        </w:tc>
      </w:tr>
      <w:tr w:rsidR="00CC1568" w:rsidRPr="004D079C" w:rsidTr="008E2CC2">
        <w:trPr>
          <w:trHeight w:val="648"/>
        </w:trPr>
        <w:tc>
          <w:tcPr>
            <w:tcW w:w="1098" w:type="dxa"/>
            <w:vMerge/>
          </w:tcPr>
          <w:p w:rsidR="00CC1568" w:rsidRPr="004D079C" w:rsidRDefault="00CC1568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C1568" w:rsidRPr="004D079C" w:rsidRDefault="00CC1568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C1568" w:rsidRPr="004D079C" w:rsidRDefault="00CC1568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Concurs Naţional ,,Prim</w:t>
            </w:r>
            <w:r w:rsidRPr="004D079C">
              <w:rPr>
                <w:rFonts w:ascii="Tahoma" w:hAnsi="Tahoma" w:cs="Tahoma"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vara Artelor”</w:t>
            </w:r>
          </w:p>
          <w:p w:rsidR="00CC1568" w:rsidRPr="004D079C" w:rsidRDefault="00CC1568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>Ediţia a XVIII – a</w:t>
            </w:r>
          </w:p>
          <w:p w:rsidR="00CC1568" w:rsidRPr="004D079C" w:rsidRDefault="00CC1568" w:rsidP="000D75DE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2844" w:type="dxa"/>
          </w:tcPr>
          <w:p w:rsidR="00CC1568" w:rsidRPr="004D079C" w:rsidRDefault="00CC1568" w:rsidP="00746800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mai 2015</w:t>
            </w:r>
          </w:p>
        </w:tc>
        <w:tc>
          <w:tcPr>
            <w:tcW w:w="2754" w:type="dxa"/>
          </w:tcPr>
          <w:p w:rsidR="00CC1568" w:rsidRPr="004D079C" w:rsidRDefault="00CC1568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n-US"/>
              </w:rPr>
              <w:t>Filarmonica ,,Mihail Jora” Bacău</w:t>
            </w:r>
          </w:p>
          <w:p w:rsidR="00CC1568" w:rsidRPr="004D079C" w:rsidRDefault="00CC1568" w:rsidP="005A0740">
            <w:pPr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es-ES_tradnl"/>
              </w:rPr>
              <w:t>Colegiul Naţional de Artă ,,George Apostu” Bacău</w:t>
            </w:r>
          </w:p>
        </w:tc>
      </w:tr>
      <w:tr w:rsidR="00C4709D" w:rsidRPr="004D079C" w:rsidTr="001F51FB">
        <w:trPr>
          <w:trHeight w:val="2060"/>
        </w:trPr>
        <w:tc>
          <w:tcPr>
            <w:tcW w:w="1098" w:type="dxa"/>
            <w:vMerge w:val="restart"/>
          </w:tcPr>
          <w:p w:rsidR="00C4709D" w:rsidRPr="004D079C" w:rsidRDefault="006F36A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2160" w:type="dxa"/>
            <w:vMerge w:val="restart"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Învățământ primar</w:t>
            </w:r>
          </w:p>
        </w:tc>
        <w:tc>
          <w:tcPr>
            <w:tcW w:w="4320" w:type="dxa"/>
            <w:vMerge w:val="restart"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„MICII OLIMPICI LA LIMBA ȘI LITERATURA ROMÂNĂ”</w:t>
            </w: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(concurs iniţiat de către inspectorul şcolar şi aprobat la nivelul ISJ-ului – cu participare GRATUITĂ), cls. a IV-a</w:t>
            </w: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 - locală (comisii metodice): februarie 2015</w:t>
            </w:r>
          </w:p>
        </w:tc>
        <w:tc>
          <w:tcPr>
            <w:tcW w:w="2754" w:type="dxa"/>
          </w:tcPr>
          <w:p w:rsidR="00C4709D" w:rsidRPr="004D079C" w:rsidRDefault="00C4709D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4709D" w:rsidRPr="004D079C" w:rsidTr="0052305B">
        <w:trPr>
          <w:trHeight w:val="324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 – centre metodice: 21 martie</w:t>
            </w:r>
          </w:p>
        </w:tc>
        <w:tc>
          <w:tcPr>
            <w:tcW w:w="2754" w:type="dxa"/>
          </w:tcPr>
          <w:p w:rsidR="00C4709D" w:rsidRPr="004D079C" w:rsidRDefault="00C4709D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4709D" w:rsidRPr="004D079C" w:rsidTr="0052305B">
        <w:trPr>
          <w:trHeight w:val="756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III - județeană: 16 mai</w:t>
            </w: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4709D" w:rsidRPr="004D079C" w:rsidRDefault="00C4709D" w:rsidP="0052305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Nr. 10</w:t>
            </w:r>
          </w:p>
          <w:p w:rsidR="00C4709D" w:rsidRPr="004D079C" w:rsidRDefault="00C4709D" w:rsidP="0052305B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Bacău (centru de examinare şi evaluare/corectare), Școala Gimnazială „Ghiţă</w:t>
            </w:r>
          </w:p>
          <w:p w:rsidR="00C4709D" w:rsidRPr="004D079C" w:rsidRDefault="00C4709D" w:rsidP="0052305B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Mocanu” Oneşti (centru de examinare), Școala Gimnazială „George</w:t>
            </w:r>
          </w:p>
          <w:p w:rsidR="00C4709D" w:rsidRPr="004D079C" w:rsidRDefault="00C4709D" w:rsidP="0052305B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Enescu” Moineşti (centru de examinare), Școala Gimnazială „Ştefan</w:t>
            </w:r>
          </w:p>
          <w:p w:rsidR="00C4709D" w:rsidRPr="004D079C" w:rsidRDefault="00C4709D" w:rsidP="0052305B">
            <w:pPr>
              <w:pStyle w:val="NoSpacing"/>
              <w:ind w:left="-72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cel Mare” Buhuşi (centru de examinare</w:t>
            </w:r>
          </w:p>
        </w:tc>
      </w:tr>
      <w:tr w:rsidR="00C4709D" w:rsidRPr="004D079C" w:rsidTr="009F3455">
        <w:trPr>
          <w:trHeight w:val="548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„MICII OLIMPICI LA MATEMATICĂ”</w:t>
            </w:r>
          </w:p>
          <w:p w:rsidR="00C4709D" w:rsidRPr="004D079C" w:rsidRDefault="00C4709D" w:rsidP="001F51F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(concurs iniţiat de către inspectorul şcolar şi aprobat la nivelul ISJ-ului – cu participare GRATUITĂ), cls. a IV-a</w:t>
            </w: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5230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9011D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I - locală (comisii metodice): februarie 2015</w:t>
            </w:r>
          </w:p>
        </w:tc>
        <w:tc>
          <w:tcPr>
            <w:tcW w:w="2754" w:type="dxa"/>
          </w:tcPr>
          <w:p w:rsidR="00C4709D" w:rsidRPr="004D079C" w:rsidRDefault="00C4709D" w:rsidP="00D03CBC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4709D" w:rsidRPr="004D079C" w:rsidTr="001F51FB">
        <w:trPr>
          <w:trHeight w:val="588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 – centre metodice: 28 martie</w:t>
            </w: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4709D" w:rsidRPr="004D079C" w:rsidRDefault="00C4709D" w:rsidP="001F51FB">
            <w:pPr>
              <w:pStyle w:val="NoSpacing"/>
              <w:ind w:left="-72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4709D" w:rsidRPr="004D079C" w:rsidTr="00724158">
        <w:trPr>
          <w:trHeight w:val="4103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III - județeană: 23 mai</w:t>
            </w: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7468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„Ion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Creangă” Bacău (centru de examinare şi evaluare/corectare),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„Emil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Racoviţă” Oneşti (centru de examinare),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„Liviu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Rebreanu” Comăneşti (centru de examinare),</w:t>
            </w:r>
          </w:p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„Ştefan</w:t>
            </w:r>
          </w:p>
          <w:p w:rsidR="00C4709D" w:rsidRPr="004D079C" w:rsidRDefault="00C4709D" w:rsidP="00724158">
            <w:pPr>
              <w:pStyle w:val="NoSpacing"/>
              <w:ind w:left="-72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cel Mare” Buhuşi (centru de examinare)</w:t>
            </w:r>
          </w:p>
        </w:tc>
      </w:tr>
      <w:tr w:rsidR="00C4709D" w:rsidRPr="004D079C" w:rsidTr="002932AC">
        <w:trPr>
          <w:trHeight w:val="444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EDUCAŢIE CIVICĂ</w:t>
            </w: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(cu participare GRATUITĂ) - a III-a şi a IV-a</w:t>
            </w: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 (la nivelul comisiilor metodice): 5-30 ianuarie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2932AC">
        <w:trPr>
          <w:trHeight w:val="672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 (la nivelul centrelor metodice cu subiecte trimise de la ISJ Bacău): 21 februarie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2932AC">
        <w:trPr>
          <w:trHeight w:val="228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 III (faza judeţeană): 28 februarie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2932AC">
        <w:trPr>
          <w:trHeight w:val="680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 IV (faza naţională – sunt trimise doar lucrările echipajului calificat): 6-10 aprilie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2932AC">
        <w:trPr>
          <w:trHeight w:val="684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EDUCAŢIE FINANCIARĂ</w:t>
            </w: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(cu participare GRATUITĂ) - a III-a şi a IV-a</w:t>
            </w: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1F51FB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I (la nivelul clasei): martie 2015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C4709D">
        <w:trPr>
          <w:trHeight w:val="396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C4709D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 (faza judeţeană): 6-10 aprilie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709D" w:rsidRPr="004D079C" w:rsidTr="00C4709D">
        <w:trPr>
          <w:trHeight w:val="845"/>
        </w:trPr>
        <w:tc>
          <w:tcPr>
            <w:tcW w:w="1098" w:type="dxa"/>
            <w:vMerge/>
          </w:tcPr>
          <w:p w:rsidR="00C4709D" w:rsidRPr="004D079C" w:rsidRDefault="00C4709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C4709D" w:rsidRPr="004D079C" w:rsidRDefault="00C4709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C4709D" w:rsidRPr="004D079C" w:rsidRDefault="00C4709D" w:rsidP="002932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C4709D" w:rsidRPr="004D079C" w:rsidRDefault="00C4709D" w:rsidP="00C4709D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III (faza naţională): aprilie-mai</w:t>
            </w:r>
          </w:p>
        </w:tc>
        <w:tc>
          <w:tcPr>
            <w:tcW w:w="2754" w:type="dxa"/>
          </w:tcPr>
          <w:p w:rsidR="00C4709D" w:rsidRPr="004D079C" w:rsidRDefault="00C4709D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73B" w:rsidRPr="004D079C" w:rsidTr="00C4709D">
        <w:trPr>
          <w:trHeight w:val="845"/>
        </w:trPr>
        <w:tc>
          <w:tcPr>
            <w:tcW w:w="1098" w:type="dxa"/>
          </w:tcPr>
          <w:p w:rsidR="0044273B" w:rsidRPr="004D079C" w:rsidRDefault="006F36A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60" w:type="dxa"/>
          </w:tcPr>
          <w:p w:rsidR="0044273B" w:rsidRPr="004D079C" w:rsidRDefault="0044273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  <w:lang w:val="ro-RO"/>
              </w:rPr>
              <w:t>Învățământ preșcolar</w:t>
            </w:r>
          </w:p>
        </w:tc>
        <w:tc>
          <w:tcPr>
            <w:tcW w:w="4320" w:type="dxa"/>
          </w:tcPr>
          <w:p w:rsidR="0044273B" w:rsidRPr="004D079C" w:rsidRDefault="0044273B" w:rsidP="004427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i/>
                <w:sz w:val="20"/>
                <w:szCs w:val="20"/>
              </w:rPr>
              <w:t>Copilul, zâmbet și culoare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– concurs internațional</w:t>
            </w:r>
          </w:p>
        </w:tc>
        <w:tc>
          <w:tcPr>
            <w:tcW w:w="2844" w:type="dxa"/>
          </w:tcPr>
          <w:p w:rsidR="0044273B" w:rsidRPr="004D079C" w:rsidRDefault="0044273B" w:rsidP="00C4709D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Mai-iunie</w:t>
            </w:r>
          </w:p>
        </w:tc>
        <w:tc>
          <w:tcPr>
            <w:tcW w:w="2754" w:type="dxa"/>
          </w:tcPr>
          <w:p w:rsidR="0044273B" w:rsidRPr="004D079C" w:rsidRDefault="0044273B" w:rsidP="00D21BFC">
            <w:pPr>
              <w:ind w:left="-7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8E2CC2">
        <w:trPr>
          <w:trHeight w:val="588"/>
        </w:trPr>
        <w:tc>
          <w:tcPr>
            <w:tcW w:w="1098" w:type="dxa"/>
            <w:vMerge w:val="restart"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2160" w:type="dxa"/>
            <w:vMerge w:val="restart"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Minorități</w:t>
            </w:r>
          </w:p>
        </w:tc>
        <w:tc>
          <w:tcPr>
            <w:tcW w:w="4320" w:type="dxa"/>
            <w:vMerge w:val="restart"/>
          </w:tcPr>
          <w:p w:rsidR="000032BD" w:rsidRPr="004D079C" w:rsidRDefault="000032BD" w:rsidP="00CE15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Olimpiada de Limba și Literatura Rromani</w:t>
            </w:r>
          </w:p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Locală/ școală: 20.02.2015</w:t>
            </w:r>
          </w:p>
        </w:tc>
        <w:tc>
          <w:tcPr>
            <w:tcW w:w="2754" w:type="dxa"/>
          </w:tcPr>
          <w:p w:rsidR="000032BD" w:rsidRPr="004D079C" w:rsidRDefault="000032BD" w:rsidP="00D21B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32BD" w:rsidRPr="004D079C" w:rsidRDefault="000032BD" w:rsidP="00D21B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8E2CC2">
        <w:trPr>
          <w:trHeight w:val="324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14.03.2015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Șc. Gimn. ,,Dimitrie Leonida”, structură a Colegiului Tehnic ,,Anghel Saligny”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0032BD" w:rsidRPr="004D079C" w:rsidTr="008E2CC2">
        <w:trPr>
          <w:trHeight w:val="540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5-10 aprilie 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CE15C9">
        <w:trPr>
          <w:trHeight w:val="264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:19-22.06.2015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România/ Timișoara</w:t>
            </w:r>
          </w:p>
        </w:tc>
      </w:tr>
      <w:tr w:rsidR="000032BD" w:rsidRPr="004D079C" w:rsidTr="00CE15C9">
        <w:trPr>
          <w:trHeight w:val="600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de Istoria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și Tradiția Rromilor</w:t>
            </w: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Local/ școală: 20.02.2015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CE15C9">
        <w:trPr>
          <w:trHeight w:val="600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CE15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14.03.2015</w:t>
            </w:r>
          </w:p>
          <w:p w:rsidR="000032BD" w:rsidRPr="004D079C" w:rsidRDefault="000032BD" w:rsidP="00CE15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Șc. Gimn. ,,Dimitrie Leonida”, structură a Colegiului Tehnic ,,Anghel Saligny”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0032BD" w:rsidRPr="004D079C" w:rsidTr="0086742E">
        <w:trPr>
          <w:trHeight w:val="468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CE15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5-10 aprilie 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86742E">
        <w:trPr>
          <w:trHeight w:val="576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de Limba 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și Literatura Maghiară</w:t>
            </w: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Locală/ școală: 20.02.2015</w:t>
            </w:r>
          </w:p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86742E">
        <w:trPr>
          <w:trHeight w:val="468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14.03.2015</w:t>
            </w:r>
          </w:p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Șc. Gimn. ,,Dimitrie Leonida”, structură a Colegiului Tehnic ,,Anghel Saligny” Bac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ău</w:t>
            </w:r>
          </w:p>
        </w:tc>
      </w:tr>
      <w:tr w:rsidR="000032BD" w:rsidRPr="004D079C" w:rsidTr="000032BD">
        <w:trPr>
          <w:trHeight w:val="267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0032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5-10.04.2015</w:t>
            </w: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BD" w:rsidRPr="004D079C" w:rsidTr="008E2CC2">
        <w:trPr>
          <w:trHeight w:val="413"/>
        </w:trPr>
        <w:tc>
          <w:tcPr>
            <w:tcW w:w="1098" w:type="dxa"/>
            <w:vMerge/>
          </w:tcPr>
          <w:p w:rsidR="000032BD" w:rsidRPr="004D079C" w:rsidRDefault="000032BD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0032BD" w:rsidRPr="004D079C" w:rsidRDefault="000032BD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Internațională: 7-10.05.2015</w:t>
            </w:r>
          </w:p>
          <w:p w:rsidR="000032BD" w:rsidRPr="004D079C" w:rsidRDefault="000032BD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0032BD" w:rsidRPr="004D079C" w:rsidRDefault="000032BD" w:rsidP="008E2CC2">
            <w:pPr>
              <w:jc w:val="both"/>
              <w:rPr>
                <w:rFonts w:ascii="Tahoma" w:hAnsi="Tahoma" w:cs="Tahoma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Rom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ânia/ Cluj-Napoca</w:t>
            </w:r>
          </w:p>
        </w:tc>
      </w:tr>
      <w:tr w:rsidR="007272FA" w:rsidRPr="004D079C" w:rsidTr="00D476B3">
        <w:trPr>
          <w:trHeight w:val="528"/>
        </w:trPr>
        <w:tc>
          <w:tcPr>
            <w:tcW w:w="1098" w:type="dxa"/>
            <w:vMerge w:val="restart"/>
          </w:tcPr>
          <w:p w:rsidR="007272FA" w:rsidRPr="004D079C" w:rsidRDefault="007272F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60" w:type="dxa"/>
            <w:vMerge w:val="restart"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Educație fizică și sport</w:t>
            </w:r>
          </w:p>
        </w:tc>
        <w:tc>
          <w:tcPr>
            <w:tcW w:w="4320" w:type="dxa"/>
            <w:vMerge w:val="restart"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Olimpiada Națională a Sportului Școlar – 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>Anexa 1</w:t>
            </w:r>
          </w:p>
          <w:p w:rsidR="007272FA" w:rsidRPr="004D079C" w:rsidRDefault="007272FA" w:rsidP="006339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7272FA" w:rsidRPr="004D079C" w:rsidRDefault="007272FA" w:rsidP="00D476B3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INVĂȚĂMÂNT PREPRIMAR </w:t>
            </w:r>
          </w:p>
          <w:p w:rsidR="007272FA" w:rsidRPr="004D079C" w:rsidRDefault="007272FA" w:rsidP="007272F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Concurs de triciclete  F + B</w:t>
            </w:r>
            <w:r w:rsidRPr="004D079C">
              <w:rPr>
                <w:rFonts w:ascii="Tahoma" w:hAnsi="Tahoma" w:cs="Tahoma"/>
                <w:sz w:val="20"/>
                <w:szCs w:val="20"/>
              </w:rPr>
              <w:t>; s</w:t>
            </w: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erb</w:t>
            </w:r>
            <w:r w:rsidRPr="004D079C">
              <w:rPr>
                <w:rFonts w:ascii="Tahoma" w:hAnsi="Tahoma" w:cs="Tahoma"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ri sportive–culturale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tot anul şcolar</w:t>
            </w:r>
          </w:p>
        </w:tc>
        <w:tc>
          <w:tcPr>
            <w:tcW w:w="2754" w:type="dxa"/>
          </w:tcPr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72FA" w:rsidRPr="004D079C" w:rsidTr="007272FA">
        <w:trPr>
          <w:trHeight w:val="1754"/>
        </w:trPr>
        <w:tc>
          <w:tcPr>
            <w:tcW w:w="1098" w:type="dxa"/>
            <w:vMerge/>
          </w:tcPr>
          <w:p w:rsidR="007272FA" w:rsidRPr="004D079C" w:rsidRDefault="007272FA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7272FA" w:rsidRPr="004D079C" w:rsidRDefault="007272FA" w:rsidP="007272F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INVĂȚĂMÂNT PRIMAR </w:t>
            </w: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Concurs de role   F+ B ; a</w:t>
            </w:r>
            <w:r w:rsidRPr="004D079C">
              <w:rPr>
                <w:rFonts w:ascii="Tahoma" w:hAnsi="Tahoma" w:cs="Tahoma"/>
                <w:sz w:val="20"/>
                <w:szCs w:val="20"/>
                <w:lang w:val="pt-BR"/>
              </w:rPr>
              <w:t>lergare de viteză – 50 m  F+B; alergare de rezistenta – 6oo m F+B; f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otbal pe teren redus   </w:t>
            </w:r>
          </w:p>
        </w:tc>
        <w:tc>
          <w:tcPr>
            <w:tcW w:w="2754" w:type="dxa"/>
          </w:tcPr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72FA" w:rsidRPr="004D079C" w:rsidTr="007272FA">
        <w:trPr>
          <w:trHeight w:val="1920"/>
        </w:trPr>
        <w:tc>
          <w:tcPr>
            <w:tcW w:w="1098" w:type="dxa"/>
            <w:vMerge/>
          </w:tcPr>
          <w:p w:rsidR="007272FA" w:rsidRPr="004D079C" w:rsidRDefault="007272FA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7272FA" w:rsidRPr="004D079C" w:rsidRDefault="007272FA" w:rsidP="0086742E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INVĂȚĂMÂNT 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GIMNAZIAL - Mediu urban + rural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: f</w:t>
            </w:r>
            <w:r w:rsidRPr="004D079C">
              <w:rPr>
                <w:rFonts w:ascii="Tahoma" w:hAnsi="Tahoma" w:cs="Tahoma"/>
                <w:sz w:val="20"/>
                <w:szCs w:val="20"/>
                <w:lang w:val="pt-BR"/>
              </w:rPr>
              <w:t xml:space="preserve">otbal pe teren redus, handbal, 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Cros, Sah, </w:t>
            </w:r>
            <w:r w:rsidRPr="004D079C">
              <w:rPr>
                <w:rFonts w:ascii="Tahoma" w:hAnsi="Tahoma" w:cs="Tahoma"/>
                <w:sz w:val="20"/>
                <w:szCs w:val="20"/>
                <w:lang w:val="fr-FR"/>
              </w:rPr>
              <w:t>Tenis de masa,</w:t>
            </w:r>
            <w:r w:rsidRPr="004D079C">
              <w:rPr>
                <w:rFonts w:ascii="Tahoma" w:hAnsi="Tahoma" w:cs="Tahoma"/>
                <w:sz w:val="20"/>
                <w:szCs w:val="20"/>
                <w:lang w:val="it-IT"/>
              </w:rPr>
              <w:t xml:space="preserve"> Badminton, Baschet, volei, oin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ă, tetralon</w:t>
            </w:r>
            <w:r w:rsidRPr="004D079C">
              <w:rPr>
                <w:rFonts w:ascii="Tahoma" w:hAnsi="Tahoma" w:cs="Tahoma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2754" w:type="dxa"/>
          </w:tcPr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72FA" w:rsidRPr="004D079C" w:rsidTr="007272FA">
        <w:trPr>
          <w:trHeight w:val="998"/>
        </w:trPr>
        <w:tc>
          <w:tcPr>
            <w:tcW w:w="1098" w:type="dxa"/>
            <w:vMerge/>
          </w:tcPr>
          <w:p w:rsidR="007272FA" w:rsidRPr="004D079C" w:rsidRDefault="007272FA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7272FA" w:rsidRPr="004D079C" w:rsidRDefault="007272FA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7272FA" w:rsidRPr="004D079C" w:rsidRDefault="007272FA" w:rsidP="007272F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INVĂȚĂMÂNT 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pt-BR"/>
              </w:rPr>
              <w:t>LICEAL SI PROFESIONAL</w:t>
            </w:r>
          </w:p>
          <w:p w:rsidR="007272FA" w:rsidRPr="004D079C" w:rsidRDefault="007272FA" w:rsidP="007272FA">
            <w:pPr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  <w:lang w:val="pt-BR"/>
              </w:rPr>
              <w:t>Mediu urban – rural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: f</w:t>
            </w:r>
            <w:r w:rsidRPr="004D079C">
              <w:rPr>
                <w:rFonts w:ascii="Tahoma" w:hAnsi="Tahoma" w:cs="Tahoma"/>
                <w:sz w:val="20"/>
                <w:szCs w:val="20"/>
              </w:rPr>
              <w:t>otbal pe teren redus, handbal, baschet, volei, cros, tenis de mas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ă, șah, oină, s</w:t>
            </w:r>
            <w:r w:rsidRPr="004D079C">
              <w:rPr>
                <w:rFonts w:ascii="Tahoma" w:hAnsi="Tahoma" w:cs="Tahoma"/>
                <w:sz w:val="20"/>
                <w:szCs w:val="20"/>
                <w:lang w:val="pt-BR"/>
              </w:rPr>
              <w:t>rugbi mixt, pentatlon etc.</w:t>
            </w:r>
          </w:p>
        </w:tc>
        <w:tc>
          <w:tcPr>
            <w:tcW w:w="2754" w:type="dxa"/>
          </w:tcPr>
          <w:p w:rsidR="007272FA" w:rsidRPr="004D079C" w:rsidRDefault="007272FA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05B" w:rsidRPr="004D079C" w:rsidTr="004E785E">
        <w:trPr>
          <w:trHeight w:val="288"/>
        </w:trPr>
        <w:tc>
          <w:tcPr>
            <w:tcW w:w="1098" w:type="dxa"/>
            <w:vMerge w:val="restart"/>
          </w:tcPr>
          <w:p w:rsidR="0052305B" w:rsidRPr="004D079C" w:rsidRDefault="006F36AA" w:rsidP="00CF008A">
            <w:pPr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2160" w:type="dxa"/>
            <w:vMerge w:val="restart"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sz w:val="20"/>
                <w:szCs w:val="20"/>
              </w:rPr>
              <w:t>Religie</w:t>
            </w:r>
          </w:p>
        </w:tc>
        <w:tc>
          <w:tcPr>
            <w:tcW w:w="4320" w:type="dxa"/>
            <w:vMerge w:val="restart"/>
          </w:tcPr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Olimpiada Naţională de Religie</w:t>
            </w:r>
          </w:p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52305B" w:rsidRPr="004D079C" w:rsidRDefault="0052305B" w:rsidP="004E785E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52305B" w:rsidRPr="004D079C" w:rsidRDefault="0052305B" w:rsidP="008E2C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Local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</w:t>
            </w:r>
            <w:r w:rsidR="0046784F" w:rsidRPr="004D079C">
              <w:rPr>
                <w:rFonts w:ascii="Tahoma" w:hAnsi="Tahoma" w:cs="Tahoma"/>
                <w:sz w:val="20"/>
                <w:szCs w:val="20"/>
              </w:rPr>
              <w:t xml:space="preserve"> 5-30 ianuarie 2015</w:t>
            </w:r>
          </w:p>
        </w:tc>
        <w:tc>
          <w:tcPr>
            <w:tcW w:w="2754" w:type="dxa"/>
          </w:tcPr>
          <w:p w:rsidR="0052305B" w:rsidRPr="004D079C" w:rsidRDefault="0052305B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05B" w:rsidRPr="004D079C" w:rsidTr="004E785E">
        <w:trPr>
          <w:trHeight w:val="300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72D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72DCA" w:rsidRPr="004D079C">
              <w:rPr>
                <w:rFonts w:ascii="Tahoma" w:hAnsi="Tahoma" w:cs="Tahoma"/>
                <w:sz w:val="20"/>
                <w:szCs w:val="20"/>
              </w:rPr>
              <w:t>7martie</w:t>
            </w:r>
          </w:p>
        </w:tc>
        <w:tc>
          <w:tcPr>
            <w:tcW w:w="2754" w:type="dxa"/>
          </w:tcPr>
          <w:p w:rsidR="0052305B" w:rsidRPr="004D079C" w:rsidRDefault="0052305B" w:rsidP="004E785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Ș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coala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 xml:space="preserve"> G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imnazial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 xml:space="preserve"> „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 xml:space="preserve">on 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C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 xml:space="preserve">reangă" 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B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ac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u – Religie Ortodoxă;</w:t>
            </w:r>
          </w:p>
          <w:p w:rsidR="0052305B" w:rsidRPr="004D079C" w:rsidRDefault="0052305B" w:rsidP="004E785E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Școala Gimnazială ,,M. Drăgan" Bacău  - Religie Romano-Catolică</w:t>
            </w:r>
            <w:r w:rsidRPr="004D079C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  <w:tr w:rsidR="0052305B" w:rsidRPr="004D079C" w:rsidTr="00416AE8">
        <w:trPr>
          <w:trHeight w:val="492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Națională: 6-10 aprilie</w:t>
            </w:r>
          </w:p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52305B" w:rsidRPr="004D079C" w:rsidRDefault="0052305B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05B" w:rsidRPr="004D079C" w:rsidTr="00416AE8">
        <w:trPr>
          <w:trHeight w:val="288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52305B" w:rsidRPr="004D079C" w:rsidRDefault="0052305B" w:rsidP="00416AE8">
            <w:p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i/>
                <w:sz w:val="20"/>
                <w:szCs w:val="20"/>
              </w:rPr>
              <w:t>Cultură şi civilizaţie  în România</w:t>
            </w:r>
          </w:p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21 martie</w:t>
            </w:r>
          </w:p>
        </w:tc>
        <w:tc>
          <w:tcPr>
            <w:tcW w:w="2754" w:type="dxa"/>
          </w:tcPr>
          <w:p w:rsidR="0052305B" w:rsidRPr="004D079C" w:rsidRDefault="0052305B" w:rsidP="00416AE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Colegiul Economic ,,</w:t>
            </w:r>
            <w:r w:rsidRPr="004D079C">
              <w:rPr>
                <w:rFonts w:ascii="Tahoma" w:hAnsi="Tahoma" w:cs="Tahoma"/>
                <w:sz w:val="20"/>
                <w:szCs w:val="20"/>
                <w:lang w:val="en-GB"/>
              </w:rPr>
              <w:t xml:space="preserve">Ion Ghica” 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B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ac</w:t>
            </w:r>
            <w:r w:rsidRPr="004D079C"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bCs/>
                <w:sz w:val="20"/>
                <w:szCs w:val="20"/>
                <w:lang w:val="it-IT"/>
              </w:rPr>
              <w:t>u</w:t>
            </w:r>
          </w:p>
          <w:p w:rsidR="0052305B" w:rsidRPr="004D079C" w:rsidRDefault="0052305B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05B" w:rsidRPr="004D079C" w:rsidTr="00416AE8">
        <w:trPr>
          <w:trHeight w:val="372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2305B" w:rsidRPr="004D079C" w:rsidRDefault="0052305B" w:rsidP="00416AE8">
            <w:pPr>
              <w:ind w:left="360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1-4 iunie</w:t>
            </w:r>
          </w:p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4" w:type="dxa"/>
          </w:tcPr>
          <w:p w:rsidR="0052305B" w:rsidRPr="004D079C" w:rsidRDefault="0052305B" w:rsidP="00416AE8">
            <w:pPr>
              <w:ind w:left="1080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Botoşani</w:t>
            </w:r>
          </w:p>
          <w:p w:rsidR="0052305B" w:rsidRPr="004D079C" w:rsidRDefault="0052305B" w:rsidP="008E2C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05B" w:rsidRPr="004D079C" w:rsidTr="00416AE8">
        <w:trPr>
          <w:trHeight w:val="276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</w:tcPr>
          <w:p w:rsidR="0052305B" w:rsidRPr="004D079C" w:rsidRDefault="0052305B" w:rsidP="00416AE8">
            <w:pPr>
              <w:ind w:left="360"/>
              <w:rPr>
                <w:rFonts w:ascii="Tahoma" w:hAnsi="Tahoma" w:cs="Tahoma"/>
                <w:i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i/>
                <w:sz w:val="20"/>
                <w:szCs w:val="20"/>
              </w:rPr>
              <w:t>Cultură şi spiritualitate  românească</w:t>
            </w:r>
          </w:p>
          <w:p w:rsidR="0052305B" w:rsidRPr="004D079C" w:rsidRDefault="0052305B" w:rsidP="004E785E">
            <w:pPr>
              <w:ind w:left="360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72D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Jude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țeană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72DCA" w:rsidRPr="004D079C">
              <w:rPr>
                <w:rFonts w:ascii="Tahoma" w:hAnsi="Tahoma" w:cs="Tahoma"/>
                <w:sz w:val="20"/>
                <w:szCs w:val="20"/>
              </w:rPr>
              <w:t>14</w:t>
            </w:r>
            <w:r w:rsidRPr="004D079C">
              <w:rPr>
                <w:rFonts w:ascii="Tahoma" w:hAnsi="Tahoma" w:cs="Tahoma"/>
                <w:sz w:val="20"/>
                <w:szCs w:val="20"/>
              </w:rPr>
              <w:t xml:space="preserve"> martie</w:t>
            </w:r>
          </w:p>
        </w:tc>
        <w:tc>
          <w:tcPr>
            <w:tcW w:w="2754" w:type="dxa"/>
          </w:tcPr>
          <w:p w:rsidR="0052305B" w:rsidRPr="004D079C" w:rsidRDefault="0052305B" w:rsidP="00416AE8">
            <w:pPr>
              <w:ind w:left="18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 xml:space="preserve">Școala Gimnazială ,,Ghiță Mocanu" Onești                                                                                                                                                                                                              </w:t>
            </w:r>
          </w:p>
          <w:p w:rsidR="0052305B" w:rsidRPr="004D079C" w:rsidRDefault="0052305B" w:rsidP="008E2CC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2305B" w:rsidRPr="004D079C" w:rsidTr="008E2CC2">
        <w:trPr>
          <w:trHeight w:val="264"/>
        </w:trPr>
        <w:tc>
          <w:tcPr>
            <w:tcW w:w="1098" w:type="dxa"/>
            <w:vMerge/>
          </w:tcPr>
          <w:p w:rsidR="0052305B" w:rsidRPr="004D079C" w:rsidRDefault="0052305B" w:rsidP="00CF008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52305B" w:rsidRPr="004D079C" w:rsidRDefault="0052305B" w:rsidP="008E2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20" w:type="dxa"/>
            <w:vMerge/>
          </w:tcPr>
          <w:p w:rsidR="0052305B" w:rsidRPr="004D079C" w:rsidRDefault="0052305B" w:rsidP="00416AE8">
            <w:pPr>
              <w:ind w:left="360"/>
              <w:rPr>
                <w:rFonts w:ascii="Tahoma" w:hAnsi="Tahoma" w:cs="Tahoma"/>
                <w:bCs/>
                <w:i/>
                <w:sz w:val="20"/>
                <w:szCs w:val="20"/>
              </w:rPr>
            </w:pPr>
          </w:p>
        </w:tc>
        <w:tc>
          <w:tcPr>
            <w:tcW w:w="2844" w:type="dxa"/>
          </w:tcPr>
          <w:p w:rsidR="0052305B" w:rsidRPr="004D079C" w:rsidRDefault="0052305B" w:rsidP="0086742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sz w:val="20"/>
                <w:szCs w:val="20"/>
              </w:rPr>
              <w:t>Na</w:t>
            </w:r>
            <w:r w:rsidRPr="004D079C">
              <w:rPr>
                <w:rFonts w:ascii="Tahoma" w:hAnsi="Tahoma" w:cs="Tahoma"/>
                <w:sz w:val="20"/>
                <w:szCs w:val="20"/>
                <w:lang w:val="ro-RO"/>
              </w:rPr>
              <w:t>țională</w:t>
            </w:r>
            <w:r w:rsidRPr="004D079C">
              <w:rPr>
                <w:rFonts w:ascii="Tahoma" w:hAnsi="Tahoma" w:cs="Tahoma"/>
                <w:sz w:val="20"/>
                <w:szCs w:val="20"/>
              </w:rPr>
              <w:t>: iunie</w:t>
            </w:r>
          </w:p>
        </w:tc>
        <w:tc>
          <w:tcPr>
            <w:tcW w:w="2754" w:type="dxa"/>
          </w:tcPr>
          <w:p w:rsidR="0052305B" w:rsidRPr="004D079C" w:rsidRDefault="0052305B" w:rsidP="00435274">
            <w:pPr>
              <w:ind w:left="-72"/>
              <w:rPr>
                <w:rFonts w:ascii="Tahoma" w:hAnsi="Tahoma" w:cs="Tahoma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sz w:val="20"/>
                <w:szCs w:val="20"/>
              </w:rPr>
              <w:t>Putna – Suceava</w:t>
            </w:r>
          </w:p>
          <w:p w:rsidR="0052305B" w:rsidRPr="004D079C" w:rsidRDefault="0052305B" w:rsidP="008E2CC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2932AC">
      <w:pPr>
        <w:tabs>
          <w:tab w:val="left" w:pos="8556"/>
        </w:tabs>
        <w:rPr>
          <w:rFonts w:ascii="Tahoma" w:hAnsi="Tahoma" w:cs="Tahoma"/>
          <w:b/>
          <w:sz w:val="20"/>
          <w:szCs w:val="20"/>
        </w:rPr>
      </w:pPr>
    </w:p>
    <w:p w:rsidR="00387114" w:rsidRPr="004D079C" w:rsidRDefault="00387114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8B15F4" w:rsidRPr="004D079C" w:rsidRDefault="008B15F4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8B15F4" w:rsidRPr="004D079C" w:rsidRDefault="008B15F4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8B15F4" w:rsidRPr="004D079C" w:rsidRDefault="008B15F4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sz w:val="20"/>
          <w:szCs w:val="20"/>
        </w:rPr>
      </w:pPr>
    </w:p>
    <w:p w:rsidR="001A065E" w:rsidRPr="004D079C" w:rsidRDefault="001A065E" w:rsidP="009F3455">
      <w:pPr>
        <w:rPr>
          <w:rFonts w:ascii="Tahoma" w:hAnsi="Tahoma" w:cs="Tahoma"/>
          <w:i/>
          <w:sz w:val="20"/>
          <w:szCs w:val="20"/>
        </w:rPr>
      </w:pPr>
    </w:p>
    <w:p w:rsidR="009F3455" w:rsidRPr="004D079C" w:rsidRDefault="009F3455" w:rsidP="009F3455">
      <w:pPr>
        <w:rPr>
          <w:rFonts w:ascii="Tahoma" w:hAnsi="Tahoma" w:cs="Tahoma"/>
          <w:bCs/>
          <w:i/>
          <w:sz w:val="20"/>
          <w:szCs w:val="20"/>
          <w:lang w:val="it-IT"/>
        </w:rPr>
      </w:pPr>
      <w:r w:rsidRPr="004D079C">
        <w:rPr>
          <w:rFonts w:ascii="Tahoma" w:hAnsi="Tahoma" w:cs="Tahoma"/>
          <w:i/>
          <w:sz w:val="20"/>
          <w:szCs w:val="20"/>
        </w:rPr>
        <w:t>Anexa nr. 1</w:t>
      </w:r>
    </w:p>
    <w:p w:rsidR="009F3455" w:rsidRPr="004D079C" w:rsidRDefault="009F3455" w:rsidP="009F3455">
      <w:pPr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4D079C">
        <w:rPr>
          <w:rFonts w:ascii="Tahoma" w:hAnsi="Tahoma" w:cs="Tahoma"/>
          <w:b/>
          <w:bCs/>
          <w:sz w:val="20"/>
          <w:szCs w:val="20"/>
          <w:lang w:val="it-IT"/>
        </w:rPr>
        <w:t>CALENDARUL  SPORTIV  2014 - 2015</w:t>
      </w:r>
    </w:p>
    <w:p w:rsidR="009F3455" w:rsidRPr="004D079C" w:rsidRDefault="009F3455" w:rsidP="009F3455">
      <w:pPr>
        <w:tabs>
          <w:tab w:val="left" w:pos="12280"/>
        </w:tabs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D079C">
        <w:rPr>
          <w:rFonts w:ascii="Tahoma" w:hAnsi="Tahoma" w:cs="Tahoma"/>
          <w:b/>
          <w:bCs/>
          <w:color w:val="000000" w:themeColor="text1"/>
          <w:sz w:val="24"/>
          <w:szCs w:val="24"/>
        </w:rPr>
        <w:t>,,OLIMPIADA  NAȚIONALĂ A SPORTULUI ȘCOLAR“</w:t>
      </w:r>
    </w:p>
    <w:p w:rsidR="009F3455" w:rsidRPr="004D079C" w:rsidRDefault="009F3455" w:rsidP="009F3455">
      <w:pPr>
        <w:tabs>
          <w:tab w:val="left" w:pos="12280"/>
        </w:tabs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4D079C">
        <w:rPr>
          <w:rFonts w:ascii="Tahoma" w:hAnsi="Tahoma" w:cs="Tahoma"/>
          <w:b/>
          <w:bCs/>
          <w:color w:val="000000" w:themeColor="text1"/>
          <w:sz w:val="24"/>
          <w:szCs w:val="24"/>
        </w:rPr>
        <w:tab/>
      </w:r>
    </w:p>
    <w:tbl>
      <w:tblPr>
        <w:tblW w:w="1410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1559"/>
        <w:gridCol w:w="1701"/>
        <w:gridCol w:w="2416"/>
        <w:gridCol w:w="1530"/>
        <w:gridCol w:w="23"/>
        <w:gridCol w:w="1276"/>
        <w:gridCol w:w="1417"/>
        <w:gridCol w:w="1276"/>
      </w:tblGrid>
      <w:tr w:rsidR="009F3455" w:rsidRPr="004D079C" w:rsidTr="009F3455">
        <w:trPr>
          <w:cantSplit/>
          <w:trHeight w:val="402"/>
          <w:tblHeader/>
        </w:trPr>
        <w:tc>
          <w:tcPr>
            <w:tcW w:w="640" w:type="dxa"/>
            <w:vMerge w:val="restart"/>
            <w:shd w:val="clear" w:color="auto" w:fill="D9D9D9"/>
            <w:vAlign w:val="center"/>
          </w:tcPr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aps/>
                <w:color w:val="000000" w:themeColor="text1"/>
                <w:sz w:val="20"/>
                <w:szCs w:val="20"/>
                <w:lang w:val="fr-FR"/>
              </w:rPr>
              <w:t>Nr</w:t>
            </w:r>
          </w:p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aps/>
                <w:color w:val="000000" w:themeColor="text1"/>
                <w:sz w:val="20"/>
                <w:szCs w:val="20"/>
                <w:lang w:val="fr-FR"/>
              </w:rPr>
              <w:t>Crt.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9F3455" w:rsidRPr="004D079C" w:rsidRDefault="009F3455" w:rsidP="009F3455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denumirea competiȚiei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9F3455" w:rsidRPr="004D079C" w:rsidRDefault="009F3455" w:rsidP="009F3455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etAPA pe Școala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etAPA DE</w:t>
            </w:r>
          </w:p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locALITATE</w:t>
            </w:r>
          </w:p>
        </w:tc>
        <w:tc>
          <w:tcPr>
            <w:tcW w:w="2416" w:type="dxa"/>
            <w:vMerge w:val="restart"/>
            <w:shd w:val="clear" w:color="auto" w:fill="D9D9D9"/>
            <w:vAlign w:val="center"/>
          </w:tcPr>
          <w:p w:rsidR="009F3455" w:rsidRPr="004D079C" w:rsidRDefault="009F3455" w:rsidP="009F3455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etAPA DE judeȚ</w:t>
            </w:r>
          </w:p>
        </w:tc>
        <w:tc>
          <w:tcPr>
            <w:tcW w:w="1553" w:type="dxa"/>
            <w:gridSpan w:val="2"/>
            <w:vMerge w:val="restart"/>
            <w:shd w:val="clear" w:color="auto" w:fill="D9D9D9"/>
            <w:vAlign w:val="center"/>
          </w:tcPr>
          <w:p w:rsidR="009F3455" w:rsidRPr="004D079C" w:rsidRDefault="009F3455" w:rsidP="009F3455">
            <w:pPr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CALIFICĂRI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  <w:t>etAPA zonaLĂ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  <w:t>ETAPA FINALĂ</w:t>
            </w:r>
          </w:p>
        </w:tc>
      </w:tr>
      <w:tr w:rsidR="009F3455" w:rsidRPr="004D079C" w:rsidTr="009F3455">
        <w:trPr>
          <w:cantSplit/>
          <w:trHeight w:val="114"/>
          <w:tblHeader/>
        </w:trPr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16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F3455" w:rsidRPr="004D079C" w:rsidRDefault="009F3455" w:rsidP="00F335E1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  <w:t>FETE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9F3455" w:rsidRPr="004D079C" w:rsidRDefault="009F3455" w:rsidP="009F3455">
            <w:pPr>
              <w:ind w:right="-108"/>
              <w:jc w:val="center"/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aps/>
                <w:color w:val="000000" w:themeColor="text1"/>
                <w:sz w:val="20"/>
                <w:szCs w:val="20"/>
              </w:rPr>
              <w:t>BĂIEȚI</w:t>
            </w:r>
          </w:p>
        </w:tc>
      </w:tr>
      <w:tr w:rsidR="009F3455" w:rsidRPr="004D079C" w:rsidTr="00F335E1">
        <w:tc>
          <w:tcPr>
            <w:tcW w:w="11413" w:type="dxa"/>
            <w:gridSpan w:val="8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INVATAMINT PREPRIMAR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1.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Concurs de triciclete  F + 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2.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Serb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ă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ri sportive –culturale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F335E1">
        <w:tc>
          <w:tcPr>
            <w:tcW w:w="11413" w:type="dxa"/>
            <w:gridSpan w:val="8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INVATAMINT PRIMAR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1.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Concurs de role   F+ 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Oct-Nov.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rPr>
          <w:trHeight w:val="511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Alergare de viteza – 50 m 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Oct.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Mai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rPr>
          <w:trHeight w:val="452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3.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Alergare de rezistenta – 6oom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Oct.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Mai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rPr>
          <w:trHeight w:val="516"/>
        </w:trPr>
        <w:tc>
          <w:tcPr>
            <w:tcW w:w="640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4.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Fotbal pe teren redus  B  - urban 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Șc.Gimn.,,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G.Enescu,, Moinești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05.04.2015 Pralia Doru</w:t>
            </w:r>
          </w:p>
        </w:tc>
        <w:tc>
          <w:tcPr>
            <w:tcW w:w="1553" w:type="dxa"/>
            <w:gridSpan w:val="2"/>
            <w:vMerge w:val="restart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Moinesti  25.04.2015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Pralia Doru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0740393870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Suceava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8-10.05.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6"/>
            </w:tblGrid>
            <w:tr w:rsidR="009F3455" w:rsidRPr="004D079C" w:rsidTr="00F335E1">
              <w:trPr>
                <w:trHeight w:val="101"/>
              </w:trPr>
              <w:tc>
                <w:tcPr>
                  <w:tcW w:w="1166" w:type="dxa"/>
                </w:tcPr>
                <w:p w:rsidR="009F3455" w:rsidRPr="004D079C" w:rsidRDefault="009F3455" w:rsidP="00F335E1">
                  <w:pPr>
                    <w:pStyle w:val="Default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D079C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21-24. </w:t>
                  </w:r>
                </w:p>
                <w:p w:rsidR="009F3455" w:rsidRPr="004D079C" w:rsidRDefault="009F3455" w:rsidP="00F335E1">
                  <w:pPr>
                    <w:pStyle w:val="Default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4D079C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05. 2015 </w:t>
                  </w:r>
                </w:p>
              </w:tc>
            </w:tr>
          </w:tbl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Brăila</w:t>
            </w:r>
          </w:p>
        </w:tc>
      </w:tr>
      <w:tr w:rsidR="009F3455" w:rsidRPr="004D079C" w:rsidTr="009F3455">
        <w:trPr>
          <w:trHeight w:val="755"/>
        </w:trPr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Fotbal pe teren re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dus  B  - rural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Șc.Gimn.,,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nr. 1 Sascut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05.04.2015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Gruber George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0744203711</w:t>
            </w:r>
          </w:p>
        </w:tc>
        <w:tc>
          <w:tcPr>
            <w:tcW w:w="1553" w:type="dxa"/>
            <w:gridSpan w:val="2"/>
            <w:vMerge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Fotbal pe teren redus F –urban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Șc.Gimn.,,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C.Platon,  Teodorescu Sorinela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0745257175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25.04.2015</w:t>
            </w:r>
          </w:p>
        </w:tc>
        <w:tc>
          <w:tcPr>
            <w:tcW w:w="1553" w:type="dxa"/>
            <w:gridSpan w:val="2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Șc.Gimn.,,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C.Platon  Teodorescu Sorinela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0745257175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9.05.2015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15-16.05.2015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6"/>
            </w:tblGrid>
            <w:tr w:rsidR="009F3455" w:rsidRPr="004D079C" w:rsidTr="00F335E1">
              <w:trPr>
                <w:trHeight w:val="101"/>
              </w:trPr>
              <w:tc>
                <w:tcPr>
                  <w:tcW w:w="1166" w:type="dxa"/>
                </w:tcPr>
                <w:p w:rsidR="009F3455" w:rsidRPr="004D079C" w:rsidRDefault="009F3455" w:rsidP="00F335E1">
                  <w:pPr>
                    <w:pStyle w:val="Default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4D079C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21-24.05. 2015 </w:t>
                  </w:r>
                </w:p>
              </w:tc>
            </w:tr>
          </w:tbl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București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Fotbal pe teren redus F – rural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 anul şcolar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Luca Eugen  0726170753( 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Șc.Sascut)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25.04.2015</w:t>
            </w:r>
          </w:p>
        </w:tc>
        <w:tc>
          <w:tcPr>
            <w:tcW w:w="1553" w:type="dxa"/>
            <w:gridSpan w:val="2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Șc.Gimn.,,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C.Platon  Teodorescu Sorinela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0745257175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9.05.2015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15-16.05.2015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5.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SRUGBY primar mixt –urban +rural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gridSpan w:val="2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8-10.05.2015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6"/>
            </w:tblGrid>
            <w:tr w:rsidR="009F3455" w:rsidRPr="004D079C" w:rsidTr="00F335E1">
              <w:trPr>
                <w:trHeight w:val="101"/>
              </w:trPr>
              <w:tc>
                <w:tcPr>
                  <w:tcW w:w="1166" w:type="dxa"/>
                </w:tcPr>
                <w:p w:rsidR="009F3455" w:rsidRPr="004D079C" w:rsidRDefault="009F3455" w:rsidP="00F335E1">
                  <w:pPr>
                    <w:pStyle w:val="Default"/>
                    <w:rPr>
                      <w:rFonts w:ascii="Tahoma" w:hAnsi="Tahoma" w:cs="Tahoma"/>
                      <w:color w:val="000000" w:themeColor="text1"/>
                      <w:sz w:val="20"/>
                      <w:szCs w:val="20"/>
                    </w:rPr>
                  </w:pPr>
                  <w:r w:rsidRPr="004D079C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04-07.06. 2015 </w:t>
                  </w:r>
                </w:p>
              </w:tc>
            </w:tr>
          </w:tbl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Galați</w:t>
            </w:r>
          </w:p>
        </w:tc>
      </w:tr>
      <w:tr w:rsidR="009F3455" w:rsidRPr="004D079C" w:rsidTr="00F335E1">
        <w:tc>
          <w:tcPr>
            <w:tcW w:w="1141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INVATAMINT GIMNAZIAL - Mediu urban + rural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9F3455" w:rsidRPr="004D079C" w:rsidTr="009F3455">
        <w:trPr>
          <w:trHeight w:val="750"/>
        </w:trPr>
        <w:tc>
          <w:tcPr>
            <w:tcW w:w="640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Fotbal pe teren redus B – urban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Oct.-Nov.</w:t>
            </w:r>
          </w:p>
        </w:tc>
        <w:tc>
          <w:tcPr>
            <w:tcW w:w="1701" w:type="dxa"/>
            <w:vMerge w:val="restart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Sc.2 Tg.Ocna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28.02.2015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Cimpu Florin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0722747834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Sascut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14.03.2015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Gruber George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0744203711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lastRenderedPageBreak/>
              <w:t>NEAMT – urban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BACAU – rural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lastRenderedPageBreak/>
              <w:t>3-5.04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4-17.05. 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Călărași</w:t>
            </w:r>
          </w:p>
        </w:tc>
      </w:tr>
      <w:tr w:rsidR="009F3455" w:rsidRPr="004D079C" w:rsidTr="009F3455">
        <w:trPr>
          <w:trHeight w:val="1170"/>
        </w:trPr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Fotbal pe teren redus B - rural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Sascut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Gruber George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28.02.2015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F3455" w:rsidRPr="004D079C" w:rsidTr="009F3455">
        <w:trPr>
          <w:trHeight w:val="741"/>
        </w:trPr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Fotbal pe teren redus F, Rural Urban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Șc. Nr.1 Sascut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Amanciu D.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0744203711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21.03.2015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Bacău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3-5.04.2015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B.Năsăud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F3455" w:rsidRPr="004D079C" w:rsidTr="009F3455">
        <w:trPr>
          <w:trHeight w:val="828"/>
        </w:trPr>
        <w:tc>
          <w:tcPr>
            <w:tcW w:w="640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Handbal  B – urban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Oct.nov.ian.febr.</w:t>
            </w:r>
          </w:p>
        </w:tc>
        <w:tc>
          <w:tcPr>
            <w:tcW w:w="1701" w:type="dxa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2014 – 15.12. 2014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Șc..,,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C.Platon,, 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Bostan Mircea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0743967404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07.03.2014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Finala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14.03.2015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C.Platon Bacau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Vaslui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27.-29.03.2015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Argeș</w:t>
            </w:r>
          </w:p>
        </w:tc>
      </w:tr>
      <w:tr w:rsidR="009F3455" w:rsidRPr="004D079C" w:rsidTr="009F3455">
        <w:trPr>
          <w:trHeight w:val="1020"/>
        </w:trPr>
        <w:tc>
          <w:tcPr>
            <w:tcW w:w="640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Handbal B - rural</w:t>
            </w:r>
          </w:p>
        </w:tc>
        <w:tc>
          <w:tcPr>
            <w:tcW w:w="1559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 ,,Dofteana,,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7.03.2015 Csaba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David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0234352026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Merge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Handbal  F - urban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Oct.nov.ian.febr.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Sc.1 Onesti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Sburla Corneliu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0726 214982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28.02.2015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Sc. 1 Onesti</w:t>
            </w:r>
          </w:p>
          <w:p w:rsidR="009F3455" w:rsidRPr="004D079C" w:rsidRDefault="009F3455" w:rsidP="00F335E1">
            <w:pPr>
              <w:ind w:right="-48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 xml:space="preserve">14.03.2015 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Sc.1 Onesti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Sburla Corneliu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 xml:space="preserve"> 0726 214982</w:t>
            </w:r>
          </w:p>
          <w:p w:rsidR="009F3455" w:rsidRPr="004D079C" w:rsidRDefault="009F3455" w:rsidP="00F335E1">
            <w:pPr>
              <w:ind w:right="-48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Onești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27-29.03</w:t>
            </w:r>
          </w:p>
          <w:p w:rsidR="009F3455" w:rsidRPr="004D079C" w:rsidRDefault="009F3455" w:rsidP="00F335E1">
            <w:pPr>
              <w:ind w:right="-48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30.04-03.05. 2015</w:t>
            </w:r>
          </w:p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Mureș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9F3455" w:rsidRPr="004D079C" w:rsidTr="009F3455">
        <w:trPr>
          <w:trHeight w:val="1631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Handbal F - rural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 ,,Dofteana,, Csaba David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0234352026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15.02.2014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9F3455" w:rsidRPr="004D079C" w:rsidRDefault="009F3455" w:rsidP="00F335E1">
            <w:pPr>
              <w:ind w:right="-4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ind w:right="-48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ind w:left="28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Cros 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Oct.-Nov.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Înscrierile se fac direct la etapa judeţeană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Tg.Ocna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Botezatu Ion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04.04.2015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O752640340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24-25.04.2015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Dolj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24-25.04. 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Dolj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Sah 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Tot anul sc.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Sc,,S.V.S.C.M,,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Onești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Teodoru Octavian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0742142928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14.03.2015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Giurgiu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Giurgiu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3.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Tenis de masa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 10 Bacău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Rojnita Sebi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 xml:space="preserve">0742910126 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09.05.2015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16-19.04.2015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Sibiu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16-19.04.2015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Sibiu</w:t>
            </w:r>
          </w:p>
        </w:tc>
      </w:tr>
      <w:tr w:rsidR="009F3455" w:rsidRPr="004D079C" w:rsidTr="009F3455">
        <w:trPr>
          <w:trHeight w:val="506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4.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Badminton  B şi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Tot anul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Șc.,,G.Calinescu,, Onești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Sandu Catalin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7.03.2015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17-19.04.2015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Bacău- Onești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17-19.04.2015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Bacău - Onești</w:t>
            </w:r>
          </w:p>
        </w:tc>
      </w:tr>
      <w:tr w:rsidR="009F3455" w:rsidRPr="004D079C" w:rsidTr="009F3455">
        <w:trPr>
          <w:trHeight w:val="506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5.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Baschet   B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Oct.-nov.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Șc.,,Șt.LuchianMoinești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Comanescu Cristian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lastRenderedPageBreak/>
              <w:t>0722 256453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14.02.2015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13-</w:t>
            </w: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>15.03.2015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21-24.05.2015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Vîlcea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Baschet  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Oct.-nov.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Șc.,,Șt.LuchianMoinești 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0722 256453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14.02.2015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Moinești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 – 8.03.2014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0722 256453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21-24.05.2015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Dîmbovița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rPr>
          <w:trHeight w:val="2057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Volei   B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Oct. nov. ian.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Șc. C.Platon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Teodorescu S.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0745257175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28.02.2015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Orele 14,00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BOTOSANI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13-15.03.2015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23-26.04.2015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Cluj</w:t>
            </w:r>
          </w:p>
        </w:tc>
      </w:tr>
      <w:tr w:rsidR="009F3455" w:rsidRPr="004D079C" w:rsidTr="009F3455">
        <w:trPr>
          <w:trHeight w:val="2057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6.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Volei 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Oct. nov. ian.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Șc.10 Bacău Pricopi Elena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0741915011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21.02.2015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Botoșani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 – 8.03.2015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23-26.04.2015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Bihor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Oină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NU</w:t>
            </w: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24-26..04.2015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24-26.04. 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Olt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8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Tetratlon (PE ECHIPE)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4+1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F,4+1B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Oct.-Nov</w:t>
            </w: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Înscrierile se fac direct la etapa judeţeană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Gherasa Tudorel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0744533773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4.04.2015</w:t>
            </w:r>
          </w:p>
        </w:tc>
        <w:tc>
          <w:tcPr>
            <w:tcW w:w="1553" w:type="dxa"/>
            <w:gridSpan w:val="2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IASI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24-26.04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15-17.05.2015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Cluj</w:t>
            </w:r>
          </w:p>
        </w:tc>
        <w:tc>
          <w:tcPr>
            <w:tcW w:w="1276" w:type="dxa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15-17.05.2015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Cluj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9..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SRUGBY MIXT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SV 24-26.04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21-24.05.2015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Vaslui</w:t>
            </w:r>
          </w:p>
        </w:tc>
      </w:tr>
      <w:tr w:rsidR="009F3455" w:rsidRPr="004D079C" w:rsidTr="00F335E1">
        <w:tc>
          <w:tcPr>
            <w:tcW w:w="11413" w:type="dxa"/>
            <w:gridSpan w:val="8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INVATAMANT LICEAL SI PROFESIONAL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  <w:t>Mediu urban – rural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F3455" w:rsidRPr="004D079C" w:rsidTr="009F3455">
        <w:trPr>
          <w:trHeight w:val="982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Fotbal pe teren redus B 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 xml:space="preserve"> C.T.,,Ion Borcera,, Buhusi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Macovei Mircea 0747758552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07.03.2015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B.Neamț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20 – 22.03.201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Neamț</w:t>
            </w:r>
          </w:p>
        </w:tc>
      </w:tr>
      <w:tr w:rsidR="009F3455" w:rsidRPr="004D079C" w:rsidTr="009F3455">
        <w:trPr>
          <w:trHeight w:val="982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Fotbal pe teren redus 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Liceul Teor..SpHaret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Szabo Nicolae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0740156930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28.02.2015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F. SUCEAVA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fr-FR"/>
              </w:rPr>
              <w:t>20 – 22.03.2015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Timiș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2.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vertAlign w:val="subscript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Handbal 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Gr.Moisil,, Onesti  Stanciu Maria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0721164709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14.02.2015   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Neamț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6-8.03.2015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Neamț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  <w:t>Handbal  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fr-F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Grigoras M.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 xml:space="preserve">C.E.,,Ion Ghica,, Bacau, 0743296704  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21.02.2015</w:t>
            </w: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Bacău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6 - 8.03.2015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07-10.05.201</w:t>
            </w: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Gorj</w:t>
            </w:r>
          </w:p>
        </w:tc>
      </w:tr>
      <w:tr w:rsidR="009F3455" w:rsidRPr="004D079C" w:rsidTr="009F3455">
        <w:trPr>
          <w:trHeight w:val="1516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Baschet  B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V.Alecsandri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Tuduriu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0745525647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14.02.2015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IASI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27.02-1.03.2015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Bihor</w:t>
            </w:r>
          </w:p>
        </w:tc>
      </w:tr>
      <w:tr w:rsidR="009F3455" w:rsidRPr="004D079C" w:rsidTr="009F3455">
        <w:trPr>
          <w:trHeight w:val="1516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Baschet  F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Se organizează 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V.Alecsandri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Tuduriu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0745525647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14.02.2015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BT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27.02-1.03.2015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Botoșani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rPr>
          <w:trHeight w:val="2187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Volei   B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organizează la nivelul cercurilor  în perioada 15.10. 20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C.N. Ferdinand I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Olteanu Marcela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0743210586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24.01.2015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NEAMT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20-22.02.2015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Buzău</w:t>
            </w:r>
          </w:p>
        </w:tc>
      </w:tr>
      <w:tr w:rsidR="009F3455" w:rsidRPr="004D079C" w:rsidTr="009F3455">
        <w:trPr>
          <w:trHeight w:val="2187"/>
        </w:trPr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Volei   F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 organizează la nivelul cercurilor  în perioada 15.10. 20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C.N.,, Gh. Vranceanu,,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Rasmerita Mon ica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0745621140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27.02.2015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NEAMT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27.02 - 1.03.2015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07-10.05.201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Teleormani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Cros    F+B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Înscrierile se fac direct la etapa judeţeană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.C.N.,,C.Negri,, Tg.Ocna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Botezatu Ion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04.04.2015</w:t>
            </w:r>
          </w:p>
          <w:p w:rsidR="009F3455" w:rsidRPr="004D079C" w:rsidRDefault="009F3455" w:rsidP="00F335E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O752640340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24-25.04.2015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Dolj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24-25.04.2015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Dolj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ro-RO"/>
              </w:rPr>
              <w:t>Tenis de masa B şi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la nivelul cercurilor  în perioada 15.10. 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CN. Ferdinand I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Olteanu Marcela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0743210586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17.01.2015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19-22.03.2015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Harghita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>19-22.03.201</w:t>
            </w: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Harghita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Sah B şi F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Se organizează în perioada 15.10. 2014 – 15.12. 2014 .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,,Ion Ghica,, Bacău, prof.Grigoraș M. Și Toma Sorin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C.E.,,Ion Ghica,, Bacau - Toma Sorinel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0745016022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24.01.2015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Covasna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14-17.05.2015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Covasna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8.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Oină B.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NU</w:t>
            </w: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NT.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8-10.05.2015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15-17.05.2015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Sălaj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9.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Srugbi mixt(Rugbi Tag)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 xml:space="preserve">Se organizează la nivelul cercurilor  în perioada 15.10. </w:t>
            </w: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2014 – 15.12. 2014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lastRenderedPageBreak/>
              <w:t>NU</w:t>
            </w: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BT.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8-10.05.201</w:t>
            </w: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lastRenderedPageBreak/>
              <w:t>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28-31.05.2015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lastRenderedPageBreak/>
              <w:t>Vrancea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lastRenderedPageBreak/>
              <w:t>10.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Pentatlon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</w:rPr>
              <w:t>Înscrierile se fac direct la etapa judeţeană</w:t>
            </w: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Gherase Tudorel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0744533773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pt-BR"/>
              </w:rPr>
              <w:t>25.04.2015</w:t>
            </w: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8-10.05.2015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Iasi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pStyle w:val="Defaul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08-10.05.2015 </w:t>
            </w:r>
          </w:p>
          <w:p w:rsidR="009F3455" w:rsidRPr="004D079C" w:rsidRDefault="009F3455" w:rsidP="00F335E1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Iași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pStyle w:val="Default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D079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08-10.05.2015 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Iași</w:t>
            </w:r>
          </w:p>
        </w:tc>
      </w:tr>
      <w:tr w:rsidR="009F3455" w:rsidRPr="004D079C" w:rsidTr="009F3455">
        <w:tc>
          <w:tcPr>
            <w:tcW w:w="64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11.</w:t>
            </w:r>
          </w:p>
        </w:tc>
        <w:tc>
          <w:tcPr>
            <w:tcW w:w="2268" w:type="dxa"/>
            <w:vAlign w:val="center"/>
          </w:tcPr>
          <w:p w:rsidR="009F3455" w:rsidRPr="004D079C" w:rsidRDefault="009F3455" w:rsidP="00F335E1">
            <w:pPr>
              <w:pStyle w:val="Heading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PST</w:t>
            </w:r>
          </w:p>
        </w:tc>
        <w:tc>
          <w:tcPr>
            <w:tcW w:w="1559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41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LPS Bacau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24.01.2015</w:t>
            </w:r>
          </w:p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6-11.04. 2015 Onesti – Bacau</w:t>
            </w:r>
          </w:p>
        </w:tc>
        <w:tc>
          <w:tcPr>
            <w:tcW w:w="1276" w:type="dxa"/>
            <w:vAlign w:val="center"/>
          </w:tcPr>
          <w:p w:rsidR="009F3455" w:rsidRPr="004D079C" w:rsidRDefault="009F3455" w:rsidP="00F335E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</w:pPr>
            <w:r w:rsidRPr="004D079C">
              <w:rPr>
                <w:rFonts w:ascii="Tahoma" w:hAnsi="Tahoma" w:cs="Tahoma"/>
                <w:color w:val="000000" w:themeColor="text1"/>
                <w:sz w:val="20"/>
                <w:szCs w:val="20"/>
                <w:lang w:val="it-IT"/>
              </w:rPr>
              <w:t>6-11.04. 2015 Onesti – Bacau</w:t>
            </w:r>
          </w:p>
        </w:tc>
      </w:tr>
    </w:tbl>
    <w:p w:rsidR="009F3455" w:rsidRPr="004D079C" w:rsidRDefault="009F3455" w:rsidP="009F3455">
      <w:pPr>
        <w:tabs>
          <w:tab w:val="left" w:pos="8556"/>
        </w:tabs>
        <w:rPr>
          <w:rFonts w:ascii="Tahoma" w:hAnsi="Tahoma" w:cs="Tahoma"/>
          <w:b/>
          <w:color w:val="000000" w:themeColor="text1"/>
          <w:sz w:val="20"/>
          <w:szCs w:val="20"/>
        </w:rPr>
      </w:pPr>
      <w:r w:rsidRPr="004D079C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455" w:rsidRPr="004D079C" w:rsidRDefault="009F3455" w:rsidP="009F3455">
      <w:pPr>
        <w:tabs>
          <w:tab w:val="left" w:pos="7787"/>
        </w:tabs>
        <w:rPr>
          <w:rFonts w:ascii="Tahoma" w:hAnsi="Tahoma" w:cs="Tahoma"/>
          <w:b/>
          <w:color w:val="000000" w:themeColor="text1"/>
          <w:sz w:val="20"/>
          <w:szCs w:val="20"/>
        </w:rPr>
      </w:pPr>
      <w:r w:rsidRPr="004D079C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9F3455" w:rsidRPr="004D079C" w:rsidRDefault="009F3455" w:rsidP="009F3455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9F3455" w:rsidRPr="004D079C" w:rsidRDefault="009F3455" w:rsidP="009F3455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9F3455" w:rsidRPr="004D079C" w:rsidRDefault="009F3455" w:rsidP="009F3455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9F3455" w:rsidRPr="004D079C" w:rsidRDefault="009F3455" w:rsidP="009F3455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9F3455" w:rsidRPr="004D079C" w:rsidRDefault="009F3455" w:rsidP="00387114">
      <w:pPr>
        <w:jc w:val="center"/>
        <w:rPr>
          <w:rFonts w:ascii="Tahoma" w:hAnsi="Tahoma" w:cs="Tahoma"/>
          <w:i/>
          <w:color w:val="000000" w:themeColor="text1"/>
          <w:sz w:val="24"/>
          <w:szCs w:val="24"/>
        </w:rPr>
      </w:pPr>
    </w:p>
    <w:sectPr w:rsidR="009F3455" w:rsidRPr="004D079C" w:rsidSect="0029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32" w:rsidRDefault="00F11B32" w:rsidP="004E4417">
      <w:pPr>
        <w:spacing w:after="0" w:line="240" w:lineRule="auto"/>
      </w:pPr>
      <w:r>
        <w:separator/>
      </w:r>
    </w:p>
  </w:endnote>
  <w:endnote w:type="continuationSeparator" w:id="0">
    <w:p w:rsidR="00F11B32" w:rsidRDefault="00F11B32" w:rsidP="004E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A2" w:rsidRDefault="00DC0B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627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0BA2" w:rsidRDefault="00DC0B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D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0BA2" w:rsidRDefault="00DC0B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A2" w:rsidRDefault="00DC0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32" w:rsidRDefault="00F11B32" w:rsidP="004E4417">
      <w:pPr>
        <w:spacing w:after="0" w:line="240" w:lineRule="auto"/>
      </w:pPr>
      <w:r>
        <w:separator/>
      </w:r>
    </w:p>
  </w:footnote>
  <w:footnote w:type="continuationSeparator" w:id="0">
    <w:p w:rsidR="00F11B32" w:rsidRDefault="00F11B32" w:rsidP="004E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A2" w:rsidRDefault="00DC0B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17" w:rsidRDefault="004E441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0D6350" wp14:editId="0AA7D1F4">
          <wp:simplePos x="0" y="0"/>
          <wp:positionH relativeFrom="column">
            <wp:posOffset>6004984</wp:posOffset>
          </wp:positionH>
          <wp:positionV relativeFrom="paragraph">
            <wp:posOffset>-207434</wp:posOffset>
          </wp:positionV>
          <wp:extent cx="2715260" cy="772160"/>
          <wp:effectExtent l="0" t="0" r="8890" b="8890"/>
          <wp:wrapNone/>
          <wp:docPr id="5" name="Picture 5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32E219B" wp14:editId="7BCC1856">
          <wp:simplePos x="0" y="0"/>
          <wp:positionH relativeFrom="column">
            <wp:posOffset>-353060</wp:posOffset>
          </wp:positionH>
          <wp:positionV relativeFrom="paragraph">
            <wp:posOffset>-45720</wp:posOffset>
          </wp:positionV>
          <wp:extent cx="2584450" cy="890905"/>
          <wp:effectExtent l="0" t="0" r="6350" b="4445"/>
          <wp:wrapSquare wrapText="bothSides"/>
          <wp:docPr id="4" name="Picture 4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A2" w:rsidRDefault="00DC0B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32EB"/>
    <w:multiLevelType w:val="hybridMultilevel"/>
    <w:tmpl w:val="2BDC2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B302F"/>
    <w:multiLevelType w:val="hybridMultilevel"/>
    <w:tmpl w:val="8F74E028"/>
    <w:lvl w:ilvl="0" w:tplc="87BEF5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126F"/>
    <w:multiLevelType w:val="hybridMultilevel"/>
    <w:tmpl w:val="F3B27F70"/>
    <w:lvl w:ilvl="0" w:tplc="2D1276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13BA9"/>
    <w:multiLevelType w:val="hybridMultilevel"/>
    <w:tmpl w:val="A4A6FB72"/>
    <w:lvl w:ilvl="0" w:tplc="6200F4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A2351"/>
    <w:multiLevelType w:val="hybridMultilevel"/>
    <w:tmpl w:val="1C042442"/>
    <w:lvl w:ilvl="0" w:tplc="8C0661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26846"/>
    <w:multiLevelType w:val="hybridMultilevel"/>
    <w:tmpl w:val="99FC069C"/>
    <w:lvl w:ilvl="0" w:tplc="FAE27C4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D5811"/>
    <w:multiLevelType w:val="hybridMultilevel"/>
    <w:tmpl w:val="1594250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D67"/>
    <w:multiLevelType w:val="hybridMultilevel"/>
    <w:tmpl w:val="540A59EA"/>
    <w:lvl w:ilvl="0" w:tplc="A7D047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73341"/>
    <w:multiLevelType w:val="hybridMultilevel"/>
    <w:tmpl w:val="BA0AB0AA"/>
    <w:lvl w:ilvl="0" w:tplc="D07A50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67D37"/>
    <w:multiLevelType w:val="hybridMultilevel"/>
    <w:tmpl w:val="40349F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46BB4"/>
    <w:multiLevelType w:val="hybridMultilevel"/>
    <w:tmpl w:val="9E46757A"/>
    <w:lvl w:ilvl="0" w:tplc="80FCA7C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3270"/>
    <w:multiLevelType w:val="hybridMultilevel"/>
    <w:tmpl w:val="1CF8C096"/>
    <w:lvl w:ilvl="0" w:tplc="CD0869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D2F39"/>
    <w:multiLevelType w:val="hybridMultilevel"/>
    <w:tmpl w:val="A20E9664"/>
    <w:lvl w:ilvl="0" w:tplc="DF882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537B6"/>
    <w:multiLevelType w:val="hybridMultilevel"/>
    <w:tmpl w:val="D3EA5166"/>
    <w:lvl w:ilvl="0" w:tplc="5DAC2C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7307"/>
    <w:multiLevelType w:val="hybridMultilevel"/>
    <w:tmpl w:val="FD36BA96"/>
    <w:lvl w:ilvl="0" w:tplc="C4DCDC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25CC2"/>
    <w:multiLevelType w:val="hybridMultilevel"/>
    <w:tmpl w:val="2FA062DE"/>
    <w:lvl w:ilvl="0" w:tplc="8DEC23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F0977"/>
    <w:multiLevelType w:val="hybridMultilevel"/>
    <w:tmpl w:val="73924944"/>
    <w:lvl w:ilvl="0" w:tplc="8C0661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17F18"/>
    <w:multiLevelType w:val="hybridMultilevel"/>
    <w:tmpl w:val="14EAB77C"/>
    <w:lvl w:ilvl="0" w:tplc="FCCA9C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17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9E"/>
    <w:rsid w:val="00001623"/>
    <w:rsid w:val="000032BD"/>
    <w:rsid w:val="00010E8C"/>
    <w:rsid w:val="000162F1"/>
    <w:rsid w:val="00023C64"/>
    <w:rsid w:val="00032F77"/>
    <w:rsid w:val="000549E7"/>
    <w:rsid w:val="000569BF"/>
    <w:rsid w:val="0006398D"/>
    <w:rsid w:val="00076572"/>
    <w:rsid w:val="0008704F"/>
    <w:rsid w:val="000B53A6"/>
    <w:rsid w:val="000D75DE"/>
    <w:rsid w:val="000F604C"/>
    <w:rsid w:val="00101D72"/>
    <w:rsid w:val="00127601"/>
    <w:rsid w:val="00130F76"/>
    <w:rsid w:val="001364B9"/>
    <w:rsid w:val="00155CA3"/>
    <w:rsid w:val="001A065E"/>
    <w:rsid w:val="001A546B"/>
    <w:rsid w:val="001F51FB"/>
    <w:rsid w:val="0021280E"/>
    <w:rsid w:val="002142F4"/>
    <w:rsid w:val="002932AC"/>
    <w:rsid w:val="00293632"/>
    <w:rsid w:val="002F4480"/>
    <w:rsid w:val="00321148"/>
    <w:rsid w:val="00347D06"/>
    <w:rsid w:val="00370AB1"/>
    <w:rsid w:val="00387114"/>
    <w:rsid w:val="003B789C"/>
    <w:rsid w:val="003F31F5"/>
    <w:rsid w:val="00416AE8"/>
    <w:rsid w:val="00431BD6"/>
    <w:rsid w:val="00435274"/>
    <w:rsid w:val="0044273B"/>
    <w:rsid w:val="00461D0D"/>
    <w:rsid w:val="0046784F"/>
    <w:rsid w:val="00473698"/>
    <w:rsid w:val="004B70DD"/>
    <w:rsid w:val="004C2FAE"/>
    <w:rsid w:val="004D079C"/>
    <w:rsid w:val="004D7707"/>
    <w:rsid w:val="004E3818"/>
    <w:rsid w:val="004E4417"/>
    <w:rsid w:val="004E785E"/>
    <w:rsid w:val="00507383"/>
    <w:rsid w:val="0051553D"/>
    <w:rsid w:val="0052305B"/>
    <w:rsid w:val="00567829"/>
    <w:rsid w:val="0058289E"/>
    <w:rsid w:val="005A0740"/>
    <w:rsid w:val="005C0A7A"/>
    <w:rsid w:val="005D602D"/>
    <w:rsid w:val="005F0BA4"/>
    <w:rsid w:val="00617672"/>
    <w:rsid w:val="006339BF"/>
    <w:rsid w:val="006377A4"/>
    <w:rsid w:val="006F36AA"/>
    <w:rsid w:val="00701B0F"/>
    <w:rsid w:val="00713DE6"/>
    <w:rsid w:val="00724158"/>
    <w:rsid w:val="007272FA"/>
    <w:rsid w:val="0074024A"/>
    <w:rsid w:val="00746800"/>
    <w:rsid w:val="007577B7"/>
    <w:rsid w:val="00767261"/>
    <w:rsid w:val="0077640B"/>
    <w:rsid w:val="0078587D"/>
    <w:rsid w:val="00791A1E"/>
    <w:rsid w:val="007A4920"/>
    <w:rsid w:val="007E283A"/>
    <w:rsid w:val="007F539E"/>
    <w:rsid w:val="007F61AF"/>
    <w:rsid w:val="00811E23"/>
    <w:rsid w:val="0085141B"/>
    <w:rsid w:val="00854A03"/>
    <w:rsid w:val="0086742E"/>
    <w:rsid w:val="00872DCA"/>
    <w:rsid w:val="00876C21"/>
    <w:rsid w:val="008B15F4"/>
    <w:rsid w:val="008C1197"/>
    <w:rsid w:val="008E2CC2"/>
    <w:rsid w:val="009011DB"/>
    <w:rsid w:val="0092424F"/>
    <w:rsid w:val="009570D8"/>
    <w:rsid w:val="00970A1A"/>
    <w:rsid w:val="009B765C"/>
    <w:rsid w:val="009C177C"/>
    <w:rsid w:val="009E51BD"/>
    <w:rsid w:val="009F3455"/>
    <w:rsid w:val="009F7F22"/>
    <w:rsid w:val="00A453D1"/>
    <w:rsid w:val="00A51C08"/>
    <w:rsid w:val="00A6313E"/>
    <w:rsid w:val="00A76132"/>
    <w:rsid w:val="00AA2DB9"/>
    <w:rsid w:val="00AD3610"/>
    <w:rsid w:val="00AE20B4"/>
    <w:rsid w:val="00AE6305"/>
    <w:rsid w:val="00B720CC"/>
    <w:rsid w:val="00B950E5"/>
    <w:rsid w:val="00BA2443"/>
    <w:rsid w:val="00BB0CB4"/>
    <w:rsid w:val="00C155FB"/>
    <w:rsid w:val="00C4709D"/>
    <w:rsid w:val="00C57324"/>
    <w:rsid w:val="00C623B0"/>
    <w:rsid w:val="00C7592C"/>
    <w:rsid w:val="00C75F34"/>
    <w:rsid w:val="00CA608B"/>
    <w:rsid w:val="00CB2068"/>
    <w:rsid w:val="00CC0AF8"/>
    <w:rsid w:val="00CC1568"/>
    <w:rsid w:val="00CE15C9"/>
    <w:rsid w:val="00CF008A"/>
    <w:rsid w:val="00D03CBC"/>
    <w:rsid w:val="00D17C73"/>
    <w:rsid w:val="00D21BFC"/>
    <w:rsid w:val="00D32DB4"/>
    <w:rsid w:val="00D476B3"/>
    <w:rsid w:val="00D61159"/>
    <w:rsid w:val="00D7444D"/>
    <w:rsid w:val="00DB3F73"/>
    <w:rsid w:val="00DC0BA2"/>
    <w:rsid w:val="00DE4086"/>
    <w:rsid w:val="00DF7507"/>
    <w:rsid w:val="00E234BA"/>
    <w:rsid w:val="00E645A7"/>
    <w:rsid w:val="00EB451A"/>
    <w:rsid w:val="00EE426F"/>
    <w:rsid w:val="00F055ED"/>
    <w:rsid w:val="00F064C1"/>
    <w:rsid w:val="00F11B32"/>
    <w:rsid w:val="00F30DEC"/>
    <w:rsid w:val="00F55357"/>
    <w:rsid w:val="00FB6154"/>
    <w:rsid w:val="00FC350D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uiPriority w:val="99"/>
    <w:qFormat/>
    <w:rsid w:val="003871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5D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03CB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3CBC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950E5"/>
    <w:pPr>
      <w:ind w:left="720"/>
      <w:contextualSpacing/>
    </w:pPr>
  </w:style>
  <w:style w:type="paragraph" w:styleId="BodyText">
    <w:name w:val="Body Text"/>
    <w:basedOn w:val="Normal"/>
    <w:link w:val="BodyTextChar"/>
    <w:rsid w:val="005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2305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uiPriority w:val="9"/>
    <w:semiHidden/>
    <w:rsid w:val="0038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9"/>
    <w:rsid w:val="00387114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paragraph" w:styleId="Footer">
    <w:name w:val="footer"/>
    <w:basedOn w:val="Normal"/>
    <w:link w:val="FooterChar"/>
    <w:uiPriority w:val="99"/>
    <w:unhideWhenUsed/>
    <w:rsid w:val="004E4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417"/>
  </w:style>
  <w:style w:type="paragraph" w:customStyle="1" w:styleId="Default">
    <w:name w:val="Default"/>
    <w:rsid w:val="009F345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uiPriority w:val="99"/>
    <w:qFormat/>
    <w:rsid w:val="0038711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75DE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03CB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03CBC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950E5"/>
    <w:pPr>
      <w:ind w:left="720"/>
      <w:contextualSpacing/>
    </w:pPr>
  </w:style>
  <w:style w:type="paragraph" w:styleId="BodyText">
    <w:name w:val="Body Text"/>
    <w:basedOn w:val="Normal"/>
    <w:link w:val="BodyTextChar"/>
    <w:rsid w:val="005230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2305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uiPriority w:val="9"/>
    <w:semiHidden/>
    <w:rsid w:val="0038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9"/>
    <w:rsid w:val="00387114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paragraph" w:styleId="Footer">
    <w:name w:val="footer"/>
    <w:basedOn w:val="Normal"/>
    <w:link w:val="FooterChar"/>
    <w:uiPriority w:val="99"/>
    <w:unhideWhenUsed/>
    <w:rsid w:val="004E4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417"/>
  </w:style>
  <w:style w:type="paragraph" w:customStyle="1" w:styleId="Default">
    <w:name w:val="Default"/>
    <w:rsid w:val="009F345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 Bacau</cp:lastModifiedBy>
  <cp:revision>2</cp:revision>
  <dcterms:created xsi:type="dcterms:W3CDTF">2015-02-11T09:25:00Z</dcterms:created>
  <dcterms:modified xsi:type="dcterms:W3CDTF">2015-02-11T09:25:00Z</dcterms:modified>
</cp:coreProperties>
</file>